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6167" w14:textId="376187C4" w:rsidR="002F1006" w:rsidRPr="0050420E" w:rsidRDefault="00E04ECA" w:rsidP="0050420E">
      <w:pPr>
        <w:spacing w:after="100" w:afterAutospacing="1"/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</w:pPr>
      <w:r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>P</w:t>
      </w:r>
      <w:r w:rsidR="0050420E" w:rsidRPr="0050420E"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>W-0</w:t>
      </w:r>
      <w:r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>5</w:t>
      </w:r>
      <w:r w:rsidR="0050420E" w:rsidRPr="0050420E"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 xml:space="preserve"> </w:t>
      </w:r>
      <w:r w:rsidR="000C638D" w:rsidRPr="0050420E"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>Report</w:t>
      </w:r>
      <w:r w:rsidR="0050420E" w:rsidRPr="0050420E"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>.</w:t>
      </w:r>
      <w:r w:rsidR="002F1006" w:rsidRPr="0050420E"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 xml:space="preserve"> </w:t>
      </w:r>
      <w:r w:rsidR="001D3C08" w:rsidRPr="0050420E"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 xml:space="preserve">Linux </w:t>
      </w:r>
      <w:r w:rsidR="00051975" w:rsidRPr="0050420E"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 xml:space="preserve">Shell. Files </w:t>
      </w:r>
      <w:proofErr w:type="spellStart"/>
      <w:r w:rsidR="00051975" w:rsidRPr="0050420E"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>Globbing</w:t>
      </w:r>
      <w:proofErr w:type="spellEnd"/>
      <w:r w:rsidR="00051975" w:rsidRPr="0050420E">
        <w:rPr>
          <w:rFonts w:ascii="Arial Narrow" w:eastAsia="Times New Roman" w:hAnsi="Arial Narrow"/>
          <w:smallCaps/>
          <w:color w:val="C00000"/>
          <w:sz w:val="40"/>
          <w:szCs w:val="40"/>
          <w:lang w:val="en-US"/>
        </w:rPr>
        <w:t xml:space="preserve"> &amp; Streams Redirection.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6"/>
        <w:gridCol w:w="3446"/>
        <w:gridCol w:w="3676"/>
      </w:tblGrid>
      <w:tr w:rsidR="002F1006" w:rsidRPr="00E25073" w14:paraId="355BCB1F" w14:textId="77777777" w:rsidTr="00D447A3">
        <w:trPr>
          <w:trHeight w:val="157"/>
        </w:trPr>
        <w:tc>
          <w:tcPr>
            <w:tcW w:w="2646" w:type="pct"/>
            <w:shd w:val="clear" w:color="auto" w:fill="F2F2F2" w:themeFill="background1" w:themeFillShade="F2"/>
          </w:tcPr>
          <w:p w14:paraId="6A589A56" w14:textId="4E96E620" w:rsidR="002F1006" w:rsidRPr="00E25073" w:rsidRDefault="002F1006" w:rsidP="00D447A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E25073">
              <w:rPr>
                <w:rFonts w:ascii="Arial" w:hAnsi="Arial" w:cs="Arial"/>
                <w:b/>
                <w:lang w:val="en-US"/>
              </w:rPr>
              <w:t>Student Name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6425C110" w14:textId="4945EB80" w:rsidR="002F1006" w:rsidRPr="00E25073" w:rsidRDefault="002F1006" w:rsidP="00D447A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E25073">
              <w:rPr>
                <w:rFonts w:ascii="Arial" w:hAnsi="Arial" w:cs="Arial"/>
                <w:b/>
                <w:lang w:val="en-US"/>
              </w:rPr>
              <w:t>Student ID</w:t>
            </w:r>
            <w:r w:rsidR="00C31C4F">
              <w:rPr>
                <w:rFonts w:ascii="Arial" w:hAnsi="Arial" w:cs="Arial"/>
                <w:b/>
                <w:lang w:val="en-US"/>
              </w:rPr>
              <w:t xml:space="preserve"> (</w:t>
            </w:r>
            <w:proofErr w:type="spellStart"/>
            <w:r w:rsidR="00C31C4F">
              <w:rPr>
                <w:rFonts w:ascii="Arial" w:hAnsi="Arial" w:cs="Arial"/>
                <w:b/>
                <w:lang w:val="en-US"/>
              </w:rPr>
              <w:t>nV</w:t>
            </w:r>
            <w:proofErr w:type="spellEnd"/>
            <w:r w:rsidR="00C31C4F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1215" w:type="pct"/>
            <w:shd w:val="clear" w:color="auto" w:fill="F2F2F2" w:themeFill="background1" w:themeFillShade="F2"/>
          </w:tcPr>
          <w:p w14:paraId="176C6B44" w14:textId="77777777" w:rsidR="002F1006" w:rsidRPr="00E25073" w:rsidRDefault="002F1006" w:rsidP="00D447A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E25073">
              <w:rPr>
                <w:rFonts w:ascii="Arial" w:hAnsi="Arial" w:cs="Arial"/>
                <w:b/>
                <w:lang w:val="en-US"/>
              </w:rPr>
              <w:t>Date</w:t>
            </w:r>
          </w:p>
        </w:tc>
      </w:tr>
      <w:tr w:rsidR="002F1006" w:rsidRPr="00E25073" w14:paraId="271F565E" w14:textId="77777777" w:rsidTr="00D447A3">
        <w:trPr>
          <w:trHeight w:val="519"/>
        </w:trPr>
        <w:tc>
          <w:tcPr>
            <w:tcW w:w="2646" w:type="pct"/>
          </w:tcPr>
          <w:p w14:paraId="1D8C3FAD" w14:textId="77777777" w:rsidR="002F1006" w:rsidRPr="00E25073" w:rsidRDefault="002F1006" w:rsidP="00D447A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pct"/>
          </w:tcPr>
          <w:p w14:paraId="28739A67" w14:textId="77777777" w:rsidR="002F1006" w:rsidRPr="00E25073" w:rsidRDefault="002F1006" w:rsidP="00D447A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15" w:type="pct"/>
          </w:tcPr>
          <w:p w14:paraId="75F730FD" w14:textId="77777777" w:rsidR="002F1006" w:rsidRPr="00E25073" w:rsidRDefault="002F1006" w:rsidP="00D447A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1AF053C6" w14:textId="5DFFF22E" w:rsidR="002F1006" w:rsidRDefault="002F1006" w:rsidP="008F4886">
      <w:pPr>
        <w:jc w:val="center"/>
        <w:rPr>
          <w:rFonts w:ascii="Arial" w:hAnsi="Arial" w:cs="Arial"/>
          <w:color w:val="FF0000"/>
          <w:sz w:val="32"/>
          <w:szCs w:val="32"/>
          <w:lang w:val="en-US"/>
        </w:rPr>
      </w:pPr>
    </w:p>
    <w:p w14:paraId="39F6B464" w14:textId="2C186E7D" w:rsidR="00051975" w:rsidRPr="0050420E" w:rsidRDefault="00051975" w:rsidP="0050420E">
      <w:pPr>
        <w:spacing w:after="100" w:afterAutospacing="1"/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</w:pPr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>3</w:t>
      </w:r>
      <w:r w:rsidR="00427994"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>.1</w:t>
      </w:r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>.</w:t>
      </w:r>
      <w:r w:rsidR="00427994"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 xml:space="preserve"> </w:t>
      </w:r>
      <w:r w:rsidR="00DC69A5"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>Table</w:t>
      </w:r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 xml:space="preserve"> 1</w:t>
      </w:r>
      <w:r w:rsidR="00B36DB2"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>.</w:t>
      </w:r>
      <w:r w:rsidR="00DC69A5"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 xml:space="preserve"> </w:t>
      </w:r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 xml:space="preserve">File </w:t>
      </w:r>
      <w:proofErr w:type="spellStart"/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>Globbing</w:t>
      </w:r>
      <w:proofErr w:type="spellEnd"/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 xml:space="preserve"> Understanding.</w:t>
      </w:r>
    </w:p>
    <w:tbl>
      <w:tblPr>
        <w:tblW w:w="1487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9781"/>
        <w:gridCol w:w="4536"/>
      </w:tblGrid>
      <w:tr w:rsidR="00051975" w:rsidRPr="0016033E" w14:paraId="6DBF52B7" w14:textId="77777777" w:rsidTr="00341A16">
        <w:trPr>
          <w:trHeight w:val="3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732124" w14:textId="77777777" w:rsidR="00051975" w:rsidRPr="0016033E" w:rsidRDefault="00051975" w:rsidP="00341A16">
            <w:pPr>
              <w:pStyle w:val="22"/>
              <w:shd w:val="clear" w:color="auto" w:fill="auto"/>
              <w:spacing w:before="0" w:after="0" w:line="240" w:lineRule="auto"/>
              <w:ind w:firstLine="7"/>
              <w:jc w:val="center"/>
              <w:rPr>
                <w:rStyle w:val="23"/>
                <w:rFonts w:ascii="Arial" w:hAnsi="Arial" w:cs="Arial"/>
                <w:lang w:eastAsia="ru-RU" w:bidi="ru-RU"/>
              </w:rPr>
            </w:pPr>
            <w:r w:rsidRPr="0016033E">
              <w:rPr>
                <w:rStyle w:val="23"/>
                <w:rFonts w:ascii="Arial" w:hAnsi="Arial" w:cs="Arial"/>
                <w:lang w:eastAsia="ru-RU" w:bidi="ru-RU"/>
              </w:rPr>
              <w:t>Nr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CB407E" w14:textId="77777777" w:rsidR="00051975" w:rsidRPr="0016033E" w:rsidRDefault="00051975" w:rsidP="00341A16">
            <w:pPr>
              <w:pStyle w:val="22"/>
              <w:shd w:val="clear" w:color="auto" w:fill="auto"/>
              <w:spacing w:before="0" w:after="0" w:line="240" w:lineRule="auto"/>
              <w:ind w:left="5" w:firstLine="7"/>
              <w:jc w:val="center"/>
              <w:rPr>
                <w:rStyle w:val="23"/>
                <w:rFonts w:ascii="Arial" w:hAnsi="Arial" w:cs="Arial"/>
                <w:lang w:eastAsia="ru-RU" w:bidi="ru-RU"/>
              </w:rPr>
            </w:pPr>
            <w:r w:rsidRPr="0016033E">
              <w:rPr>
                <w:rStyle w:val="23"/>
                <w:rFonts w:ascii="Arial" w:hAnsi="Arial" w:cs="Arial"/>
                <w:lang w:eastAsia="ru-RU" w:bidi="ru-RU"/>
              </w:rPr>
              <w:t>Task Description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5D028" w14:textId="77777777" w:rsidR="00051975" w:rsidRPr="0016033E" w:rsidRDefault="00051975" w:rsidP="00341A16">
            <w:pPr>
              <w:pStyle w:val="22"/>
              <w:shd w:val="clear" w:color="auto" w:fill="auto"/>
              <w:spacing w:before="0" w:after="0" w:line="240" w:lineRule="auto"/>
              <w:ind w:firstLine="7"/>
              <w:jc w:val="center"/>
              <w:rPr>
                <w:rStyle w:val="23"/>
                <w:rFonts w:ascii="Arial" w:hAnsi="Arial" w:cs="Arial"/>
                <w:lang w:eastAsia="ru-RU" w:bidi="ru-RU"/>
              </w:rPr>
            </w:pPr>
            <w:r w:rsidRPr="0016033E">
              <w:rPr>
                <w:rStyle w:val="23"/>
                <w:rFonts w:ascii="Arial" w:hAnsi="Arial" w:cs="Arial"/>
                <w:lang w:eastAsia="ru-RU" w:bidi="ru-RU"/>
              </w:rPr>
              <w:t>Your Answer</w:t>
            </w:r>
          </w:p>
        </w:tc>
      </w:tr>
      <w:tr w:rsidR="00051975" w:rsidRPr="00E04ECA" w14:paraId="37B7E4C1" w14:textId="77777777" w:rsidTr="00341A16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51B8F" w14:textId="77777777" w:rsidR="00051975" w:rsidRPr="0016033E" w:rsidRDefault="00051975" w:rsidP="00341A16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</w:rPr>
            </w:pPr>
            <w:r>
              <w:rPr>
                <w:rStyle w:val="23"/>
                <w:rFonts w:ascii="Arial" w:hAnsi="Arial" w:cs="Arial"/>
                <w:b w:val="0"/>
                <w:bCs w:val="0"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F1824" w14:textId="77777777" w:rsidR="00051975" w:rsidRDefault="00051975" w:rsidP="00341A16">
            <w:pPr>
              <w:ind w:left="5" w:firstLine="7"/>
              <w:rPr>
                <w:rFonts w:ascii="Arial" w:hAnsi="Arial" w:cs="Arial"/>
                <w:lang w:val="en-US"/>
              </w:rPr>
            </w:pPr>
            <w:r w:rsidRPr="00E249A2">
              <w:rPr>
                <w:rFonts w:ascii="Arial" w:hAnsi="Arial" w:cs="Arial"/>
                <w:color w:val="000000"/>
                <w:lang w:val="en-US"/>
              </w:rPr>
              <w:t>Create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E249A2">
              <w:rPr>
                <w:rFonts w:ascii="Arial" w:hAnsi="Arial" w:cs="Arial"/>
                <w:color w:val="000000"/>
                <w:lang w:val="en-US"/>
              </w:rPr>
              <w:t>a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E249A2">
              <w:rPr>
                <w:rFonts w:ascii="Arial" w:hAnsi="Arial" w:cs="Arial"/>
                <w:color w:val="000000"/>
                <w:lang w:val="en-US"/>
              </w:rPr>
              <w:t>test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E249A2">
              <w:rPr>
                <w:rFonts w:ascii="Arial" w:hAnsi="Arial" w:cs="Arial"/>
                <w:color w:val="000000"/>
                <w:lang w:val="en-US"/>
              </w:rPr>
              <w:t>directory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E249A2">
              <w:rPr>
                <w:rFonts w:ascii="Arial" w:hAnsi="Arial" w:cs="Arial"/>
                <w:color w:val="000000"/>
                <w:lang w:val="en-US"/>
              </w:rPr>
              <w:t>and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E249A2">
              <w:rPr>
                <w:rFonts w:ascii="Arial" w:hAnsi="Arial" w:cs="Arial"/>
                <w:color w:val="000000"/>
                <w:lang w:val="en-US"/>
              </w:rPr>
              <w:t>enter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E249A2">
              <w:rPr>
                <w:rFonts w:ascii="Arial" w:hAnsi="Arial" w:cs="Arial"/>
                <w:color w:val="000000"/>
                <w:lang w:val="en-US"/>
              </w:rPr>
              <w:t>it.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E249A2">
              <w:rPr>
                <w:rFonts w:ascii="Arial" w:hAnsi="Arial" w:cs="Arial"/>
                <w:color w:val="000000"/>
                <w:lang w:val="en-US"/>
              </w:rPr>
              <w:t>Create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E249A2">
              <w:rPr>
                <w:rFonts w:ascii="Arial" w:hAnsi="Arial" w:cs="Arial"/>
                <w:color w:val="000000"/>
                <w:lang w:val="en-US"/>
              </w:rPr>
              <w:t>the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E249A2">
              <w:rPr>
                <w:rFonts w:ascii="Arial" w:hAnsi="Arial" w:cs="Arial"/>
                <w:color w:val="000000"/>
                <w:lang w:val="en-US"/>
              </w:rPr>
              <w:t>following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E249A2">
              <w:rPr>
                <w:rFonts w:ascii="Arial" w:hAnsi="Arial" w:cs="Arial"/>
                <w:color w:val="000000"/>
                <w:lang w:val="en-US"/>
              </w:rPr>
              <w:t>files</w:t>
            </w:r>
            <w:r>
              <w:rPr>
                <w:rFonts w:ascii="Arial" w:hAnsi="Arial" w:cs="Arial"/>
                <w:color w:val="000000"/>
                <w:lang w:val="en-US"/>
              </w:rPr>
              <w:t>:</w:t>
            </w:r>
          </w:p>
          <w:p w14:paraId="459DD2BA" w14:textId="77777777" w:rsidR="00051975" w:rsidRDefault="00051975" w:rsidP="00341A16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spacing w:before="120" w:after="120"/>
              <w:ind w:left="480" w:right="48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45D4C">
              <w:rPr>
                <w:color w:val="000000"/>
                <w:sz w:val="24"/>
                <w:szCs w:val="24"/>
                <w:lang w:val="en-US"/>
              </w:rPr>
              <w:t>prog.c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45D4C">
              <w:rPr>
                <w:color w:val="000000"/>
                <w:sz w:val="24"/>
                <w:szCs w:val="24"/>
                <w:lang w:val="en-US"/>
              </w:rPr>
              <w:t>prog1.c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45D4C">
              <w:rPr>
                <w:color w:val="000000"/>
                <w:sz w:val="24"/>
                <w:szCs w:val="24"/>
                <w:lang w:val="en-US"/>
              </w:rPr>
              <w:t>prog2.c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5D4C">
              <w:rPr>
                <w:color w:val="000000"/>
                <w:sz w:val="24"/>
                <w:szCs w:val="24"/>
                <w:lang w:val="en-US"/>
              </w:rPr>
              <w:t>progabc.c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45D4C">
              <w:rPr>
                <w:color w:val="000000"/>
                <w:sz w:val="24"/>
                <w:szCs w:val="24"/>
                <w:lang w:val="en-US"/>
              </w:rPr>
              <w:t>prog</w:t>
            </w:r>
          </w:p>
          <w:p w14:paraId="52AA0582" w14:textId="77777777" w:rsidR="00051975" w:rsidRDefault="00051975" w:rsidP="00341A16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spacing w:before="120" w:after="120"/>
              <w:ind w:left="480" w:right="480"/>
              <w:rPr>
                <w:color w:val="000000"/>
                <w:sz w:val="24"/>
                <w:szCs w:val="24"/>
                <w:lang w:val="en-US"/>
              </w:rPr>
            </w:pPr>
            <w:r w:rsidRPr="00A45D4C">
              <w:rPr>
                <w:color w:val="000000"/>
                <w:sz w:val="24"/>
                <w:szCs w:val="24"/>
                <w:lang w:val="en-US"/>
              </w:rPr>
              <w:t>p.txt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45D4C">
              <w:rPr>
                <w:color w:val="000000"/>
                <w:sz w:val="24"/>
                <w:szCs w:val="24"/>
                <w:lang w:val="en-US"/>
              </w:rPr>
              <w:t>p1.txt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45D4C">
              <w:rPr>
                <w:color w:val="000000"/>
                <w:sz w:val="24"/>
                <w:szCs w:val="24"/>
                <w:lang w:val="en-US"/>
              </w:rPr>
              <w:t>p21.txt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45D4C">
              <w:rPr>
                <w:color w:val="000000"/>
                <w:sz w:val="24"/>
                <w:szCs w:val="24"/>
                <w:lang w:val="en-US"/>
              </w:rPr>
              <w:t>p22.txt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45D4C">
              <w:rPr>
                <w:color w:val="000000"/>
                <w:sz w:val="24"/>
                <w:szCs w:val="24"/>
                <w:lang w:val="en-US"/>
              </w:rPr>
              <w:t>p22.dat</w:t>
            </w:r>
          </w:p>
          <w:p w14:paraId="5FA22132" w14:textId="77777777" w:rsidR="00051975" w:rsidRPr="00021651" w:rsidRDefault="00051975" w:rsidP="00341A16">
            <w:pPr>
              <w:pStyle w:val="aa"/>
              <w:rPr>
                <w:rFonts w:ascii="Arial" w:hAnsi="Arial" w:cs="Arial"/>
                <w:lang w:val="en-US"/>
              </w:rPr>
            </w:pPr>
            <w:r w:rsidRPr="00DB35C7">
              <w:rPr>
                <w:rFonts w:ascii="Arial" w:hAnsi="Arial" w:cs="Arial"/>
                <w:lang w:val="en-US"/>
              </w:rPr>
              <w:t>Which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B35C7">
              <w:rPr>
                <w:rFonts w:ascii="Arial" w:hAnsi="Arial" w:cs="Arial"/>
                <w:lang w:val="en-US"/>
              </w:rPr>
              <w:t>of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B35C7">
              <w:rPr>
                <w:rFonts w:ascii="Arial" w:hAnsi="Arial" w:cs="Arial"/>
                <w:lang w:val="en-US"/>
              </w:rPr>
              <w:t>these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B35C7">
              <w:rPr>
                <w:rFonts w:ascii="Arial" w:hAnsi="Arial" w:cs="Arial"/>
                <w:lang w:val="en-US"/>
              </w:rPr>
              <w:t>names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B35C7">
              <w:rPr>
                <w:rFonts w:ascii="Arial" w:hAnsi="Arial" w:cs="Arial"/>
                <w:lang w:val="en-US"/>
              </w:rPr>
              <w:t>match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B35C7">
              <w:rPr>
                <w:rFonts w:ascii="Arial" w:hAnsi="Arial" w:cs="Arial"/>
                <w:lang w:val="en-US"/>
              </w:rPr>
              <w:t>the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B35C7">
              <w:rPr>
                <w:rFonts w:ascii="Arial" w:hAnsi="Arial" w:cs="Arial"/>
                <w:lang w:val="en-US"/>
              </w:rPr>
              <w:t>search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B35C7">
              <w:rPr>
                <w:rFonts w:ascii="Arial" w:hAnsi="Arial" w:cs="Arial"/>
                <w:lang w:val="en-US"/>
              </w:rPr>
              <w:t>patterns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05440" w14:textId="77777777" w:rsidR="00051975" w:rsidRDefault="00051975" w:rsidP="00341A16">
            <w:pPr>
              <w:ind w:firstLine="7"/>
              <w:rPr>
                <w:rFonts w:ascii="Arial" w:hAnsi="Arial" w:cs="Arial"/>
                <w:lang w:val="en-US"/>
              </w:rPr>
            </w:pPr>
          </w:p>
          <w:p w14:paraId="5E0D1A54" w14:textId="77777777" w:rsidR="00051975" w:rsidRPr="001D4F01" w:rsidRDefault="00051975" w:rsidP="00341A16">
            <w:pPr>
              <w:ind w:firstLine="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Write directory and files creation commands</w:t>
            </w:r>
          </w:p>
        </w:tc>
      </w:tr>
      <w:tr w:rsidR="00051975" w:rsidRPr="001D4F01" w14:paraId="6E81A3CC" w14:textId="77777777" w:rsidTr="00341A16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F8A98" w14:textId="77777777" w:rsidR="00051975" w:rsidRPr="0016033E" w:rsidRDefault="00051975" w:rsidP="00341A16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16033E">
              <w:rPr>
                <w:rStyle w:val="23"/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4B1D3" w14:textId="77777777" w:rsidR="00051975" w:rsidRPr="00DB35C7" w:rsidRDefault="00051975" w:rsidP="00341A16">
            <w:pPr>
              <w:ind w:left="5" w:firstLine="7"/>
              <w:rPr>
                <w:rFonts w:ascii="Arial" w:hAnsi="Arial" w:cs="Arial"/>
                <w:lang w:val="en-US"/>
              </w:rPr>
            </w:pPr>
            <w:r w:rsidRPr="00DB35C7">
              <w:rPr>
                <w:rFonts w:ascii="Arial" w:hAnsi="Arial" w:cs="Arial"/>
                <w:lang w:val="en-US"/>
              </w:rPr>
              <w:t>prog*.c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C5DD" w14:textId="77777777" w:rsidR="00051975" w:rsidRPr="001D4F01" w:rsidRDefault="00051975" w:rsidP="00341A16">
            <w:pPr>
              <w:ind w:firstLine="7"/>
              <w:rPr>
                <w:rFonts w:ascii="Arial" w:hAnsi="Arial" w:cs="Arial"/>
                <w:lang w:val="en-US"/>
              </w:rPr>
            </w:pPr>
          </w:p>
        </w:tc>
      </w:tr>
      <w:tr w:rsidR="00051975" w:rsidRPr="001D4F01" w14:paraId="3E7C54D6" w14:textId="77777777" w:rsidTr="00341A16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5B441" w14:textId="77777777" w:rsidR="00051975" w:rsidRPr="0016033E" w:rsidRDefault="00051975" w:rsidP="00341A16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16033E">
              <w:rPr>
                <w:rStyle w:val="23"/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1183B" w14:textId="77777777" w:rsidR="00051975" w:rsidRPr="00E249A2" w:rsidRDefault="00051975" w:rsidP="00341A16">
            <w:pPr>
              <w:ind w:left="5" w:firstLine="7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DB35C7">
              <w:rPr>
                <w:rFonts w:ascii="Arial" w:hAnsi="Arial" w:cs="Arial"/>
                <w:lang w:val="en-US"/>
              </w:rPr>
              <w:t>prog?.c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B313A" w14:textId="77777777" w:rsidR="00051975" w:rsidRPr="001D4F01" w:rsidRDefault="00051975" w:rsidP="00341A16">
            <w:pPr>
              <w:ind w:firstLine="7"/>
              <w:rPr>
                <w:rFonts w:ascii="Arial" w:hAnsi="Arial" w:cs="Arial"/>
                <w:lang w:val="en-US"/>
              </w:rPr>
            </w:pPr>
          </w:p>
        </w:tc>
      </w:tr>
      <w:tr w:rsidR="00051975" w:rsidRPr="001D4F01" w14:paraId="651454CA" w14:textId="77777777" w:rsidTr="00341A16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F7C9E" w14:textId="77777777" w:rsidR="00051975" w:rsidRPr="0016033E" w:rsidRDefault="00051975" w:rsidP="00341A16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16033E">
              <w:rPr>
                <w:rStyle w:val="23"/>
                <w:rFonts w:ascii="Arial" w:hAnsi="Arial" w:cs="Arial"/>
                <w:b w:val="0"/>
                <w:bCs w:val="0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CA24D" w14:textId="77777777" w:rsidR="00051975" w:rsidRPr="00DB35C7" w:rsidRDefault="00051975" w:rsidP="00341A16">
            <w:pPr>
              <w:ind w:left="5" w:firstLine="7"/>
              <w:rPr>
                <w:rFonts w:ascii="Arial" w:hAnsi="Arial" w:cs="Arial"/>
                <w:lang w:val="en-US"/>
              </w:rPr>
            </w:pPr>
            <w:proofErr w:type="gramStart"/>
            <w:r w:rsidRPr="00DB35C7">
              <w:rPr>
                <w:rFonts w:ascii="Arial" w:hAnsi="Arial" w:cs="Arial"/>
                <w:lang w:val="en-US"/>
              </w:rPr>
              <w:t>p?*.txt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22D7" w14:textId="77777777" w:rsidR="00051975" w:rsidRPr="001D4F01" w:rsidRDefault="00051975" w:rsidP="00341A16">
            <w:pPr>
              <w:ind w:firstLine="7"/>
              <w:rPr>
                <w:rFonts w:ascii="Arial" w:hAnsi="Arial" w:cs="Arial"/>
                <w:lang w:val="en-US"/>
              </w:rPr>
            </w:pPr>
          </w:p>
        </w:tc>
      </w:tr>
      <w:tr w:rsidR="00051975" w:rsidRPr="001D4F01" w14:paraId="048AD854" w14:textId="77777777" w:rsidTr="00341A16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5BC8C" w14:textId="77777777" w:rsidR="00051975" w:rsidRPr="0016033E" w:rsidRDefault="00051975" w:rsidP="00341A16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16033E">
              <w:rPr>
                <w:rStyle w:val="23"/>
                <w:rFonts w:ascii="Arial" w:hAnsi="Arial" w:cs="Arial"/>
                <w:b w:val="0"/>
                <w:bCs w:val="0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F27AA" w14:textId="77777777" w:rsidR="00051975" w:rsidRPr="00DB35C7" w:rsidRDefault="00051975" w:rsidP="00341A16">
            <w:pPr>
              <w:ind w:left="5" w:firstLine="7"/>
              <w:rPr>
                <w:rFonts w:ascii="Arial" w:hAnsi="Arial" w:cs="Arial"/>
                <w:lang w:val="en-US"/>
              </w:rPr>
            </w:pPr>
            <w:proofErr w:type="gramStart"/>
            <w:r w:rsidRPr="00DB35C7">
              <w:rPr>
                <w:rFonts w:ascii="Arial" w:hAnsi="Arial" w:cs="Arial"/>
                <w:lang w:val="en-US"/>
              </w:rPr>
              <w:t>p[12]*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198AD" w14:textId="77777777" w:rsidR="00051975" w:rsidRPr="001D4F01" w:rsidRDefault="00051975" w:rsidP="00341A16">
            <w:pPr>
              <w:ind w:firstLine="7"/>
              <w:rPr>
                <w:rFonts w:ascii="Arial" w:hAnsi="Arial" w:cs="Arial"/>
                <w:lang w:val="en-US"/>
              </w:rPr>
            </w:pPr>
          </w:p>
        </w:tc>
      </w:tr>
      <w:tr w:rsidR="00051975" w:rsidRPr="001D4F01" w14:paraId="2E984F76" w14:textId="77777777" w:rsidTr="00341A16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9B9D3" w14:textId="77777777" w:rsidR="00051975" w:rsidRPr="0016033E" w:rsidRDefault="00051975" w:rsidP="00341A16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16033E">
              <w:rPr>
                <w:rStyle w:val="23"/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AAD0A" w14:textId="77777777" w:rsidR="00051975" w:rsidRPr="00E249A2" w:rsidRDefault="00051975" w:rsidP="00341A16">
            <w:pPr>
              <w:ind w:left="5" w:firstLine="7"/>
              <w:rPr>
                <w:rFonts w:ascii="Arial" w:hAnsi="Arial" w:cs="Arial"/>
                <w:color w:val="000000"/>
                <w:lang w:val="en-US"/>
              </w:rPr>
            </w:pPr>
            <w:r w:rsidRPr="00DB35C7">
              <w:rPr>
                <w:rFonts w:ascii="Arial" w:hAnsi="Arial" w:cs="Arial"/>
                <w:lang w:val="en-US"/>
              </w:rPr>
              <w:t>p*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D4D39" w14:textId="77777777" w:rsidR="00051975" w:rsidRPr="001D4F01" w:rsidRDefault="00051975" w:rsidP="00341A16">
            <w:pPr>
              <w:ind w:firstLine="7"/>
              <w:rPr>
                <w:rFonts w:ascii="Arial" w:hAnsi="Arial" w:cs="Arial"/>
                <w:lang w:val="en-US"/>
              </w:rPr>
            </w:pPr>
          </w:p>
        </w:tc>
      </w:tr>
      <w:tr w:rsidR="00051975" w:rsidRPr="001D4F01" w14:paraId="31BDD8A0" w14:textId="77777777" w:rsidTr="00341A16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D2DD9" w14:textId="77777777" w:rsidR="00051975" w:rsidRPr="0016033E" w:rsidRDefault="00051975" w:rsidP="00341A16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16033E">
              <w:rPr>
                <w:rStyle w:val="23"/>
                <w:rFonts w:ascii="Arial" w:hAnsi="Arial" w:cs="Arial"/>
                <w:b w:val="0"/>
                <w:bCs w:val="0"/>
              </w:rPr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49859" w14:textId="755195B7" w:rsidR="00051975" w:rsidRPr="00DB35C7" w:rsidRDefault="00051975" w:rsidP="00341A16">
            <w:pPr>
              <w:ind w:left="5" w:firstLine="7"/>
              <w:rPr>
                <w:rFonts w:ascii="Arial" w:hAnsi="Arial" w:cs="Arial"/>
                <w:lang w:val="en-US"/>
              </w:rPr>
            </w:pPr>
            <w:r w:rsidRPr="00DB35C7">
              <w:rPr>
                <w:rFonts w:ascii="Arial" w:hAnsi="Arial" w:cs="Arial"/>
                <w:lang w:val="en-US"/>
              </w:rPr>
              <w:t>*.*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58938" w14:textId="77777777" w:rsidR="00051975" w:rsidRPr="001D4F01" w:rsidRDefault="00051975" w:rsidP="00341A16">
            <w:pPr>
              <w:ind w:firstLine="7"/>
              <w:rPr>
                <w:rFonts w:ascii="Arial" w:hAnsi="Arial" w:cs="Arial"/>
                <w:lang w:val="en-US"/>
              </w:rPr>
            </w:pPr>
          </w:p>
        </w:tc>
      </w:tr>
    </w:tbl>
    <w:p w14:paraId="5C8A1FE6" w14:textId="77777777" w:rsidR="00051975" w:rsidRPr="00DC69A5" w:rsidRDefault="00051975" w:rsidP="00427994">
      <w:pPr>
        <w:spacing w:before="100" w:beforeAutospacing="1" w:after="100" w:afterAutospacing="1"/>
        <w:rPr>
          <w:rFonts w:ascii="Arial" w:hAnsi="Arial" w:cs="Arial"/>
          <w:sz w:val="28"/>
          <w:szCs w:val="28"/>
          <w:lang w:val="en-US"/>
        </w:rPr>
      </w:pPr>
    </w:p>
    <w:p w14:paraId="44B271DF" w14:textId="0CC74A23" w:rsidR="0050420E" w:rsidRPr="0050420E" w:rsidRDefault="003262FB" w:rsidP="0050420E">
      <w:pPr>
        <w:spacing w:after="120"/>
        <w:ind w:left="709"/>
        <w:rPr>
          <w:rFonts w:ascii="Arial" w:hAnsi="Arial" w:cs="Arial"/>
          <w:b/>
          <w:lang w:val="en-US"/>
        </w:rPr>
      </w:pPr>
      <w:r w:rsidRPr="00E25073">
        <w:rPr>
          <w:rFonts w:ascii="Arial" w:hAnsi="Arial" w:cs="Arial"/>
          <w:b/>
          <w:lang w:val="en-US"/>
        </w:rPr>
        <w:br w:type="page"/>
      </w:r>
    </w:p>
    <w:p w14:paraId="42624D48" w14:textId="1C2B415D" w:rsidR="00051975" w:rsidRPr="0050420E" w:rsidRDefault="00051975" w:rsidP="0050420E">
      <w:pPr>
        <w:spacing w:after="100" w:afterAutospacing="1"/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</w:pPr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lastRenderedPageBreak/>
        <w:t xml:space="preserve">3.2. Table 2. File </w:t>
      </w:r>
      <w:proofErr w:type="spellStart"/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>Globbing</w:t>
      </w:r>
      <w:proofErr w:type="spellEnd"/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 xml:space="preserve"> Creation.</w:t>
      </w:r>
    </w:p>
    <w:tbl>
      <w:tblPr>
        <w:tblW w:w="1487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9781"/>
        <w:gridCol w:w="4536"/>
      </w:tblGrid>
      <w:tr w:rsidR="0050420E" w:rsidRPr="0050420E" w14:paraId="3C6E26C7" w14:textId="77777777" w:rsidTr="005042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3F6181" w14:textId="77777777" w:rsidR="0050420E" w:rsidRPr="0050420E" w:rsidRDefault="0050420E" w:rsidP="004815A2">
            <w:pPr>
              <w:pStyle w:val="22"/>
              <w:shd w:val="clear" w:color="auto" w:fill="auto"/>
              <w:spacing w:before="0" w:after="0" w:line="240" w:lineRule="auto"/>
              <w:ind w:firstLine="7"/>
              <w:jc w:val="center"/>
              <w:rPr>
                <w:rStyle w:val="23"/>
                <w:rFonts w:ascii="Arial" w:hAnsi="Arial" w:cs="Arial"/>
                <w:sz w:val="22"/>
                <w:szCs w:val="22"/>
                <w:lang w:eastAsia="ru-RU" w:bidi="ru-RU"/>
              </w:rPr>
            </w:pPr>
            <w:r w:rsidRPr="0050420E">
              <w:rPr>
                <w:rStyle w:val="23"/>
                <w:rFonts w:ascii="Arial" w:hAnsi="Arial" w:cs="Arial"/>
                <w:sz w:val="22"/>
                <w:szCs w:val="22"/>
                <w:lang w:eastAsia="ru-RU" w:bidi="ru-RU"/>
              </w:rPr>
              <w:t>Nr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8C8E2C" w14:textId="77777777" w:rsidR="0050420E" w:rsidRPr="0050420E" w:rsidRDefault="0050420E" w:rsidP="004815A2">
            <w:pPr>
              <w:pStyle w:val="22"/>
              <w:shd w:val="clear" w:color="auto" w:fill="auto"/>
              <w:spacing w:before="0" w:after="0" w:line="240" w:lineRule="auto"/>
              <w:ind w:left="5" w:firstLine="7"/>
              <w:jc w:val="center"/>
              <w:rPr>
                <w:rStyle w:val="23"/>
                <w:rFonts w:ascii="Arial" w:hAnsi="Arial" w:cs="Arial"/>
                <w:sz w:val="22"/>
                <w:szCs w:val="22"/>
                <w:lang w:eastAsia="ru-RU" w:bidi="ru-RU"/>
              </w:rPr>
            </w:pPr>
            <w:r w:rsidRPr="0050420E">
              <w:rPr>
                <w:rStyle w:val="23"/>
                <w:rFonts w:ascii="Arial" w:hAnsi="Arial" w:cs="Arial"/>
                <w:sz w:val="22"/>
                <w:szCs w:val="22"/>
                <w:lang w:eastAsia="ru-RU" w:bidi="ru-RU"/>
              </w:rPr>
              <w:t>Task Description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6EEA6" w14:textId="77777777" w:rsidR="0050420E" w:rsidRPr="0050420E" w:rsidRDefault="0050420E" w:rsidP="004815A2">
            <w:pPr>
              <w:pStyle w:val="22"/>
              <w:shd w:val="clear" w:color="auto" w:fill="auto"/>
              <w:spacing w:before="0" w:after="0" w:line="240" w:lineRule="auto"/>
              <w:ind w:firstLine="7"/>
              <w:jc w:val="center"/>
              <w:rPr>
                <w:rStyle w:val="23"/>
                <w:rFonts w:ascii="Arial" w:hAnsi="Arial" w:cs="Arial"/>
                <w:sz w:val="22"/>
                <w:szCs w:val="22"/>
                <w:lang w:eastAsia="ru-RU" w:bidi="ru-RU"/>
              </w:rPr>
            </w:pPr>
            <w:r w:rsidRPr="0050420E">
              <w:rPr>
                <w:rStyle w:val="23"/>
                <w:rFonts w:ascii="Arial" w:hAnsi="Arial" w:cs="Arial"/>
                <w:sz w:val="22"/>
                <w:szCs w:val="22"/>
                <w:lang w:eastAsia="ru-RU" w:bidi="ru-RU"/>
              </w:rPr>
              <w:t>Your Answer</w:t>
            </w:r>
          </w:p>
        </w:tc>
      </w:tr>
      <w:tr w:rsidR="0050420E" w:rsidRPr="00E04ECA" w14:paraId="55173547" w14:textId="77777777" w:rsidTr="004815A2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27D47" w14:textId="77777777" w:rsidR="0050420E" w:rsidRPr="0016033E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CF697" w14:textId="77777777" w:rsidR="0050420E" w:rsidRPr="0050420E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042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Create a test directory and enter it. Create the following files:</w:t>
            </w:r>
          </w:p>
          <w:p w14:paraId="682CEAFA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r w:rsidRPr="00757659">
              <w:rPr>
                <w:color w:val="000000"/>
                <w:lang w:val="en-US"/>
              </w:rPr>
              <w:t>file1</w:t>
            </w:r>
          </w:p>
          <w:p w14:paraId="1E3F56DC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r w:rsidRPr="00757659">
              <w:rPr>
                <w:color w:val="000000"/>
                <w:lang w:val="en-US"/>
              </w:rPr>
              <w:t>file10</w:t>
            </w:r>
          </w:p>
          <w:p w14:paraId="7EF3E7D2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r w:rsidRPr="00757659">
              <w:rPr>
                <w:color w:val="000000"/>
                <w:lang w:val="en-US"/>
              </w:rPr>
              <w:t>file11</w:t>
            </w:r>
          </w:p>
          <w:p w14:paraId="6E116271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r w:rsidRPr="00757659">
              <w:rPr>
                <w:color w:val="000000"/>
                <w:lang w:val="en-US"/>
              </w:rPr>
              <w:t>file2</w:t>
            </w:r>
          </w:p>
          <w:p w14:paraId="2BFA6C55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r w:rsidRPr="00757659">
              <w:rPr>
                <w:color w:val="000000"/>
                <w:lang w:val="en-US"/>
              </w:rPr>
              <w:t>File2</w:t>
            </w:r>
          </w:p>
          <w:p w14:paraId="411AC648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r w:rsidRPr="00757659">
              <w:rPr>
                <w:color w:val="000000"/>
                <w:lang w:val="en-US"/>
              </w:rPr>
              <w:t>File3</w:t>
            </w:r>
          </w:p>
          <w:p w14:paraId="3B3583FC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r w:rsidRPr="00757659">
              <w:rPr>
                <w:color w:val="000000"/>
                <w:lang w:val="en-US"/>
              </w:rPr>
              <w:t>file33</w:t>
            </w:r>
          </w:p>
          <w:p w14:paraId="0F152D7F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proofErr w:type="spellStart"/>
            <w:r w:rsidRPr="00757659">
              <w:rPr>
                <w:color w:val="000000"/>
                <w:lang w:val="en-US"/>
              </w:rPr>
              <w:t>fileAB</w:t>
            </w:r>
            <w:proofErr w:type="spellEnd"/>
          </w:p>
          <w:p w14:paraId="3A7F1789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proofErr w:type="spellStart"/>
            <w:r w:rsidRPr="00757659">
              <w:rPr>
                <w:color w:val="000000"/>
                <w:lang w:val="en-US"/>
              </w:rPr>
              <w:t>filea</w:t>
            </w:r>
            <w:proofErr w:type="spellEnd"/>
          </w:p>
          <w:p w14:paraId="38B6B7AA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proofErr w:type="spellStart"/>
            <w:r w:rsidRPr="00757659">
              <w:rPr>
                <w:color w:val="000000"/>
                <w:lang w:val="en-US"/>
              </w:rPr>
              <w:t>fileA</w:t>
            </w:r>
            <w:proofErr w:type="spellEnd"/>
          </w:p>
          <w:p w14:paraId="54B0C6E1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proofErr w:type="spellStart"/>
            <w:r w:rsidRPr="00757659">
              <w:rPr>
                <w:color w:val="000000"/>
                <w:lang w:val="en-US"/>
              </w:rPr>
              <w:t>fileAAA</w:t>
            </w:r>
            <w:proofErr w:type="spellEnd"/>
          </w:p>
          <w:p w14:paraId="1CCA8294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proofErr w:type="gramStart"/>
            <w:r w:rsidRPr="00757659">
              <w:rPr>
                <w:color w:val="000000"/>
                <w:lang w:val="en-US"/>
              </w:rPr>
              <w:t>file(</w:t>
            </w:r>
            <w:proofErr w:type="gramEnd"/>
          </w:p>
          <w:p w14:paraId="20001D44" w14:textId="77777777" w:rsidR="0050420E" w:rsidRPr="00757659" w:rsidRDefault="0050420E" w:rsidP="004815A2">
            <w:pPr>
              <w:pStyle w:val="HTML"/>
              <w:pBdr>
                <w:top w:val="single" w:sz="12" w:space="8" w:color="BBBBBB"/>
                <w:left w:val="single" w:sz="12" w:space="8" w:color="BBBBBB"/>
                <w:bottom w:val="single" w:sz="12" w:space="8" w:color="BBBBBB"/>
                <w:right w:val="single" w:sz="12" w:space="8" w:color="BBBBBB"/>
              </w:pBdr>
              <w:shd w:val="clear" w:color="auto" w:fill="EEEEEE"/>
              <w:ind w:left="482" w:right="482"/>
              <w:rPr>
                <w:color w:val="000000"/>
                <w:lang w:val="en-US"/>
              </w:rPr>
            </w:pPr>
            <w:r w:rsidRPr="00757659">
              <w:rPr>
                <w:color w:val="000000"/>
                <w:lang w:val="en-US"/>
              </w:rPr>
              <w:t xml:space="preserve">file 2        </w:t>
            </w:r>
            <w:proofErr w:type="gramStart"/>
            <w:r w:rsidRPr="00757659">
              <w:rPr>
                <w:color w:val="000000"/>
                <w:lang w:val="en-US"/>
              </w:rPr>
              <w:t>#</w:t>
            </w:r>
            <w:r w:rsidRPr="00757659">
              <w:rPr>
                <w:rFonts w:ascii="Arial" w:hAnsi="Arial" w:cs="Arial"/>
                <w:color w:val="000000"/>
                <w:lang w:val="en-US"/>
              </w:rPr>
              <w:t>(</w:t>
            </w:r>
            <w:proofErr w:type="gramEnd"/>
            <w:r w:rsidRPr="00757659">
              <w:rPr>
                <w:rFonts w:ascii="Arial" w:hAnsi="Arial" w:cs="Arial"/>
                <w:color w:val="000000"/>
                <w:lang w:val="en-US"/>
              </w:rPr>
              <w:t>the last file name has 6 characters including a space)</w:t>
            </w:r>
          </w:p>
          <w:p w14:paraId="3F6F87B4" w14:textId="77777777" w:rsidR="0050420E" w:rsidRPr="0050420E" w:rsidRDefault="0050420E" w:rsidP="004815A2">
            <w:pPr>
              <w:ind w:left="5"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420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What search patterns match these names?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5E19A" w14:textId="77777777" w:rsidR="0050420E" w:rsidRPr="0050420E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9CA949" w14:textId="77777777" w:rsidR="0050420E" w:rsidRPr="001D4F01" w:rsidRDefault="0050420E" w:rsidP="004815A2">
            <w:pPr>
              <w:ind w:firstLine="7"/>
              <w:rPr>
                <w:rFonts w:ascii="Arial" w:hAnsi="Arial" w:cs="Arial"/>
                <w:lang w:val="en-US"/>
              </w:rPr>
            </w:pPr>
            <w:r w:rsidRPr="0050420E">
              <w:rPr>
                <w:rFonts w:ascii="Arial" w:hAnsi="Arial" w:cs="Arial"/>
                <w:sz w:val="22"/>
                <w:szCs w:val="22"/>
                <w:lang w:val="en-US"/>
              </w:rPr>
              <w:t>Write directory and files creation commands</w:t>
            </w:r>
          </w:p>
        </w:tc>
      </w:tr>
      <w:tr w:rsidR="0050420E" w:rsidRPr="00E04ECA" w14:paraId="31727309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3C3E0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E5578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starting with file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1C86A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2B293EE3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0EB3E2BC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260DFE32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starting with File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DD8AFA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66389220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E486E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D9D20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starting with file and ending in a number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17D17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36BDA1D4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234ACD5D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07B5264E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starting with file and ending with a letter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8B36AE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1324CF7D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61C15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011D8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starting with file and having a digit as fifth character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9587F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21681224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0638AF9A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47B55B78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starting with file and having a digit as fifth character and nothing else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82F119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4B3F1EF4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CC28D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05C0A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starting with a letter and ending in a number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7A3AE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73C8C337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4F936130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64045384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that have exactly five characters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04CA12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2A063E38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61B66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61303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that start with f or F and end with 3 or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436C7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5EA4BEDC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C8DC096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52216F3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List (with ls) all files that start with f have </w:t>
            </w:r>
            <w:proofErr w:type="spellStart"/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or R as second character and end in a number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D76E06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734F1144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AE03A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8F6E5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that do not start with the letter 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4A9B3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59CB7BFD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B56445B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00757659">
              <w:rPr>
                <w:rStyle w:val="23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7892B0D" w14:textId="77777777" w:rsidR="0050420E" w:rsidRPr="00757659" w:rsidRDefault="0050420E" w:rsidP="004815A2">
            <w:pPr>
              <w:ind w:left="5" w:firstLine="7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5765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List (with ls) all files that do not ending with a letter or number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458350" w14:textId="77777777" w:rsidR="0050420E" w:rsidRPr="00757659" w:rsidRDefault="0050420E" w:rsidP="004815A2">
            <w:pPr>
              <w:ind w:firstLine="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420E" w:rsidRPr="00E04ECA" w14:paraId="56C7E429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07046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025B2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Create new directories tree</w:t>
            </w:r>
            <w:r w:rsidRPr="00757659">
              <w:rPr>
                <w:rStyle w:val="23"/>
                <w:rFonts w:ascii="Arial" w:hAnsi="Arial" w:cs="Arial"/>
                <w:sz w:val="22"/>
                <w:szCs w:val="22"/>
              </w:rPr>
              <w:t xml:space="preserve"> </w:t>
            </w: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systematically for </w:t>
            </w:r>
            <w:proofErr w:type="spellStart"/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CurrentYear</w:t>
            </w:r>
            <w:proofErr w:type="spellEnd"/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MonthsNumber</w:t>
            </w:r>
            <w:proofErr w:type="spellEnd"/>
          </w:p>
          <w:p w14:paraId="5A72BF4E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sz w:val="22"/>
                <w:szCs w:val="22"/>
              </w:rPr>
              <w:t xml:space="preserve">use composite command construction from elements: </w:t>
            </w:r>
            <w:proofErr w:type="spellStart"/>
            <w:r w:rsidRPr="00757659">
              <w:rPr>
                <w:rStyle w:val="23"/>
                <w:rFonts w:ascii="Arial" w:hAnsi="Arial" w:cs="Arial"/>
                <w:sz w:val="22"/>
                <w:szCs w:val="22"/>
              </w:rPr>
              <w:t>mkdir</w:t>
            </w:r>
            <w:proofErr w:type="spellEnd"/>
            <w:r w:rsidRPr="00757659">
              <w:rPr>
                <w:rStyle w:val="23"/>
                <w:rFonts w:ascii="Arial" w:hAnsi="Arial" w:cs="Arial"/>
                <w:sz w:val="22"/>
                <w:szCs w:val="22"/>
              </w:rPr>
              <w:t>, `date +%G` and {1,2,3…,12}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20287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0420E" w:rsidRPr="00E04ECA" w14:paraId="38AC6034" w14:textId="77777777" w:rsidTr="0050420E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D88E11F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7312F24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Create new directories tree</w:t>
            </w:r>
            <w:r w:rsidRPr="00757659">
              <w:rPr>
                <w:rStyle w:val="23"/>
                <w:rFonts w:ascii="Arial" w:hAnsi="Arial" w:cs="Arial"/>
                <w:sz w:val="22"/>
                <w:szCs w:val="22"/>
              </w:rPr>
              <w:t xml:space="preserve"> </w:t>
            </w:r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systematically for </w:t>
            </w:r>
            <w:proofErr w:type="spellStart"/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CurrentMonthsName</w:t>
            </w:r>
            <w:proofErr w:type="spellEnd"/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757659"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  <w:t>DaysNumbers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EA397D" w14:textId="77777777" w:rsidR="0050420E" w:rsidRPr="00757659" w:rsidRDefault="0050420E" w:rsidP="004815A2">
            <w:pPr>
              <w:pStyle w:val="22"/>
              <w:shd w:val="clear" w:color="auto" w:fill="auto"/>
              <w:tabs>
                <w:tab w:val="left" w:pos="1860"/>
              </w:tabs>
              <w:spacing w:before="0" w:after="0" w:line="240" w:lineRule="auto"/>
              <w:ind w:firstLine="7"/>
              <w:rPr>
                <w:rStyle w:val="23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262B139C" w14:textId="13AD2E65" w:rsidR="00DC69A5" w:rsidRDefault="00DC69A5">
      <w:pPr>
        <w:rPr>
          <w:rFonts w:ascii="Arial" w:hAnsi="Arial" w:cs="Arial"/>
          <w:smallCaps/>
          <w:sz w:val="28"/>
          <w:szCs w:val="28"/>
          <w:lang w:val="en-US"/>
        </w:rPr>
      </w:pPr>
      <w:r>
        <w:rPr>
          <w:rFonts w:ascii="Arial" w:hAnsi="Arial" w:cs="Arial"/>
          <w:smallCaps/>
          <w:sz w:val="28"/>
          <w:szCs w:val="28"/>
          <w:lang w:val="en-US"/>
        </w:rPr>
        <w:br w:type="page"/>
      </w:r>
    </w:p>
    <w:p w14:paraId="29811566" w14:textId="56DB3A4A" w:rsidR="00E95A53" w:rsidRPr="0050420E" w:rsidRDefault="00E95A53" w:rsidP="0050420E">
      <w:pPr>
        <w:spacing w:after="100" w:afterAutospacing="1"/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</w:pPr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lastRenderedPageBreak/>
        <w:t>3.3. Table 3. Command I/O Redirection Understanding.</w:t>
      </w:r>
    </w:p>
    <w:p w14:paraId="142F682C" w14:textId="1AF67862" w:rsidR="00E95A53" w:rsidRPr="008B6351" w:rsidRDefault="00E95A53" w:rsidP="00E95A53">
      <w:pPr>
        <w:pStyle w:val="aa"/>
        <w:ind w:left="480"/>
        <w:rPr>
          <w:rFonts w:ascii="Arial" w:hAnsi="Arial" w:cs="Arial"/>
          <w:lang w:val="en-US"/>
        </w:rPr>
      </w:pPr>
      <w:r w:rsidRPr="008B6351">
        <w:rPr>
          <w:rFonts w:ascii="Arial" w:hAnsi="Arial" w:cs="Arial"/>
          <w:lang w:val="en-US"/>
        </w:rPr>
        <w:t>When building pipelines (command1 | command2), for which of the 32 commands below the concepts are appropriate:</w:t>
      </w:r>
    </w:p>
    <w:p w14:paraId="79BC278A" w14:textId="77777777" w:rsidR="00E95A53" w:rsidRPr="008B6351" w:rsidRDefault="00E95A53" w:rsidP="00E95A53">
      <w:pPr>
        <w:pStyle w:val="aa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lang w:val="en-US"/>
        </w:rPr>
      </w:pPr>
      <w:r w:rsidRPr="008B6351">
        <w:rPr>
          <w:rFonts w:ascii="Arial" w:hAnsi="Arial" w:cs="Arial"/>
          <w:color w:val="000000"/>
          <w:lang w:val="en-US"/>
        </w:rPr>
        <w:t xml:space="preserve">both stdin and </w:t>
      </w:r>
      <w:proofErr w:type="spellStart"/>
      <w:r w:rsidRPr="008B6351">
        <w:rPr>
          <w:rFonts w:ascii="Arial" w:hAnsi="Arial" w:cs="Arial"/>
          <w:color w:val="000000"/>
          <w:lang w:val="en-US"/>
        </w:rPr>
        <w:t>stdout</w:t>
      </w:r>
      <w:proofErr w:type="spellEnd"/>
      <w:r w:rsidRPr="008B6351">
        <w:rPr>
          <w:rFonts w:ascii="Arial" w:hAnsi="Arial" w:cs="Arial"/>
          <w:color w:val="000000"/>
          <w:lang w:val="en-US"/>
        </w:rPr>
        <w:t>;</w:t>
      </w:r>
    </w:p>
    <w:p w14:paraId="4245C4E1" w14:textId="77777777" w:rsidR="00E95A53" w:rsidRPr="008B6351" w:rsidRDefault="00E95A53" w:rsidP="00E95A53">
      <w:pPr>
        <w:pStyle w:val="aa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lang w:val="en-US"/>
        </w:rPr>
      </w:pPr>
      <w:r w:rsidRPr="008B6351">
        <w:rPr>
          <w:rFonts w:ascii="Arial" w:hAnsi="Arial" w:cs="Arial"/>
          <w:color w:val="000000"/>
          <w:lang w:val="en-US"/>
        </w:rPr>
        <w:t>only stdin;</w:t>
      </w:r>
    </w:p>
    <w:p w14:paraId="099ECD60" w14:textId="77777777" w:rsidR="00E95A53" w:rsidRPr="008B6351" w:rsidRDefault="00E95A53" w:rsidP="00E95A53">
      <w:pPr>
        <w:pStyle w:val="aa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lang w:val="en-US"/>
        </w:rPr>
      </w:pPr>
      <w:r w:rsidRPr="008B6351">
        <w:rPr>
          <w:rFonts w:ascii="Arial" w:hAnsi="Arial" w:cs="Arial"/>
          <w:color w:val="000000"/>
          <w:lang w:val="en-US"/>
        </w:rPr>
        <w:t xml:space="preserve">only </w:t>
      </w:r>
      <w:proofErr w:type="spellStart"/>
      <w:r w:rsidRPr="008B6351">
        <w:rPr>
          <w:rFonts w:ascii="Arial" w:hAnsi="Arial" w:cs="Arial"/>
          <w:color w:val="000000"/>
          <w:lang w:val="en-US"/>
        </w:rPr>
        <w:t>stdout</w:t>
      </w:r>
      <w:proofErr w:type="spellEnd"/>
      <w:r w:rsidRPr="008B6351">
        <w:rPr>
          <w:rFonts w:ascii="Arial" w:hAnsi="Arial" w:cs="Arial"/>
          <w:color w:val="000000"/>
          <w:lang w:val="en-US"/>
        </w:rPr>
        <w:t>;</w:t>
      </w:r>
    </w:p>
    <w:p w14:paraId="2C3982FD" w14:textId="77777777" w:rsidR="00E95A53" w:rsidRPr="008B6351" w:rsidRDefault="00E95A53" w:rsidP="00E95A53">
      <w:pPr>
        <w:pStyle w:val="aa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lang w:val="en-US"/>
        </w:rPr>
      </w:pPr>
      <w:r w:rsidRPr="008B6351">
        <w:rPr>
          <w:rFonts w:ascii="Arial" w:hAnsi="Arial" w:cs="Arial"/>
          <w:color w:val="000000"/>
          <w:lang w:val="en-US"/>
        </w:rPr>
        <w:t xml:space="preserve">no stdin nor </w:t>
      </w:r>
      <w:proofErr w:type="spellStart"/>
      <w:r w:rsidRPr="008B6351">
        <w:rPr>
          <w:rFonts w:ascii="Arial" w:hAnsi="Arial" w:cs="Arial"/>
          <w:color w:val="000000"/>
          <w:lang w:val="en-US"/>
        </w:rPr>
        <w:t>stdout</w:t>
      </w:r>
      <w:proofErr w:type="spellEnd"/>
      <w:r w:rsidRPr="008B6351">
        <w:rPr>
          <w:rFonts w:ascii="Arial" w:hAnsi="Arial" w:cs="Arial"/>
          <w:color w:val="000000"/>
          <w:lang w:val="en-US"/>
        </w:rPr>
        <w:t>?</w:t>
      </w:r>
    </w:p>
    <w:p w14:paraId="3562F6B5" w14:textId="77777777" w:rsidR="00E95A53" w:rsidRPr="008043B5" w:rsidRDefault="00E95A53" w:rsidP="00E95A53">
      <w:pPr>
        <w:pStyle w:val="HTML"/>
        <w:pBdr>
          <w:top w:val="single" w:sz="12" w:space="8" w:color="BBBBBB"/>
          <w:left w:val="single" w:sz="12" w:space="8" w:color="BBBBBB"/>
          <w:bottom w:val="single" w:sz="12" w:space="8" w:color="BBBBBB"/>
          <w:right w:val="single" w:sz="12" w:space="8" w:color="BBBBBB"/>
        </w:pBdr>
        <w:shd w:val="clear" w:color="auto" w:fill="EEEEEE"/>
        <w:spacing w:before="120" w:after="120"/>
        <w:ind w:left="960" w:right="480"/>
        <w:rPr>
          <w:color w:val="000000"/>
          <w:sz w:val="24"/>
          <w:szCs w:val="24"/>
          <w:lang w:val="en-US"/>
        </w:rPr>
      </w:pPr>
      <w:proofErr w:type="spellStart"/>
      <w:r w:rsidRPr="008043B5">
        <w:rPr>
          <w:color w:val="000000"/>
          <w:sz w:val="24"/>
          <w:szCs w:val="24"/>
          <w:lang w:val="en-US"/>
        </w:rPr>
        <w:t>pwd</w:t>
      </w:r>
      <w:proofErr w:type="spellEnd"/>
      <w:r w:rsidRPr="008043B5">
        <w:rPr>
          <w:color w:val="000000"/>
          <w:sz w:val="24"/>
          <w:szCs w:val="24"/>
          <w:lang w:val="en-US"/>
        </w:rPr>
        <w:t xml:space="preserve">, cd, ls, </w:t>
      </w:r>
      <w:proofErr w:type="spellStart"/>
      <w:r w:rsidRPr="008043B5">
        <w:rPr>
          <w:color w:val="000000"/>
          <w:sz w:val="24"/>
          <w:szCs w:val="24"/>
          <w:lang w:val="en-US"/>
        </w:rPr>
        <w:t>mkdir</w:t>
      </w:r>
      <w:proofErr w:type="spellEnd"/>
      <w:r w:rsidRPr="008043B5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8043B5">
        <w:rPr>
          <w:color w:val="000000"/>
          <w:sz w:val="24"/>
          <w:szCs w:val="24"/>
          <w:lang w:val="en-US"/>
        </w:rPr>
        <w:t>rmdir</w:t>
      </w:r>
      <w:proofErr w:type="spellEnd"/>
      <w:r w:rsidRPr="008043B5">
        <w:rPr>
          <w:color w:val="000000"/>
          <w:sz w:val="24"/>
          <w:szCs w:val="24"/>
          <w:lang w:val="en-US"/>
        </w:rPr>
        <w:t xml:space="preserve">, rm, mv, ln, du, touch, cat, cp, find, more, tail, head, file, banner, who, id, </w:t>
      </w:r>
      <w:proofErr w:type="spellStart"/>
      <w:r w:rsidRPr="008043B5">
        <w:rPr>
          <w:color w:val="000000"/>
          <w:sz w:val="24"/>
          <w:szCs w:val="24"/>
          <w:lang w:val="en-US"/>
        </w:rPr>
        <w:t>uname</w:t>
      </w:r>
      <w:proofErr w:type="spellEnd"/>
      <w:r w:rsidRPr="008043B5">
        <w:rPr>
          <w:color w:val="000000"/>
          <w:sz w:val="24"/>
          <w:szCs w:val="24"/>
          <w:lang w:val="en-US"/>
        </w:rPr>
        <w:t xml:space="preserve">, date, </w:t>
      </w:r>
      <w:proofErr w:type="spellStart"/>
      <w:r w:rsidRPr="008043B5">
        <w:rPr>
          <w:color w:val="000000"/>
          <w:sz w:val="24"/>
          <w:szCs w:val="24"/>
          <w:lang w:val="en-US"/>
        </w:rPr>
        <w:t>cal</w:t>
      </w:r>
      <w:proofErr w:type="spellEnd"/>
      <w:r w:rsidRPr="008043B5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8043B5">
        <w:rPr>
          <w:color w:val="000000"/>
          <w:sz w:val="24"/>
          <w:szCs w:val="24"/>
          <w:lang w:val="en-US"/>
        </w:rPr>
        <w:t>wc</w:t>
      </w:r>
      <w:proofErr w:type="spellEnd"/>
      <w:r w:rsidRPr="008043B5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8043B5">
        <w:rPr>
          <w:color w:val="000000"/>
          <w:sz w:val="24"/>
          <w:szCs w:val="24"/>
          <w:lang w:val="en-US"/>
        </w:rPr>
        <w:t>chsh</w:t>
      </w:r>
      <w:proofErr w:type="spellEnd"/>
      <w:r w:rsidRPr="008043B5">
        <w:rPr>
          <w:color w:val="000000"/>
          <w:sz w:val="24"/>
          <w:szCs w:val="24"/>
          <w:lang w:val="en-US"/>
        </w:rPr>
        <w:t xml:space="preserve">, exec, echo, export, </w:t>
      </w:r>
      <w:proofErr w:type="spellStart"/>
      <w:r w:rsidRPr="008043B5">
        <w:rPr>
          <w:color w:val="000000"/>
          <w:sz w:val="24"/>
          <w:szCs w:val="24"/>
          <w:lang w:val="en-US"/>
        </w:rPr>
        <w:t>readonly</w:t>
      </w:r>
      <w:proofErr w:type="spellEnd"/>
      <w:r w:rsidRPr="008043B5">
        <w:rPr>
          <w:color w:val="000000"/>
          <w:sz w:val="24"/>
          <w:szCs w:val="24"/>
          <w:lang w:val="en-US"/>
        </w:rPr>
        <w:t>, set, unset, passwd.</w:t>
      </w:r>
    </w:p>
    <w:p w14:paraId="309F4C94" w14:textId="77777777" w:rsidR="00E95A53" w:rsidRPr="008B6351" w:rsidRDefault="00E95A53" w:rsidP="00E95A53">
      <w:pPr>
        <w:pStyle w:val="aa"/>
        <w:ind w:left="480"/>
        <w:rPr>
          <w:rFonts w:ascii="Arial" w:hAnsi="Arial" w:cs="Arial"/>
          <w:lang w:val="en-US"/>
        </w:rPr>
      </w:pPr>
      <w:r w:rsidRPr="008B6351">
        <w:rPr>
          <w:rFonts w:ascii="Arial" w:hAnsi="Arial" w:cs="Arial"/>
          <w:lang w:val="en-US"/>
        </w:rPr>
        <w:t xml:space="preserve">Note, a construction </w:t>
      </w:r>
      <w:r>
        <w:rPr>
          <w:rFonts w:ascii="Arial" w:hAnsi="Arial" w:cs="Arial"/>
          <w:lang w:val="en-US"/>
        </w:rPr>
        <w:t>below</w:t>
      </w:r>
      <w:r w:rsidRPr="008B6351">
        <w:rPr>
          <w:rFonts w:ascii="Arial" w:hAnsi="Arial" w:cs="Arial"/>
          <w:lang w:val="en-US"/>
        </w:rPr>
        <w:t xml:space="preserve"> is not considered </w:t>
      </w:r>
      <w:proofErr w:type="spellStart"/>
      <w:r w:rsidRPr="008B6351">
        <w:rPr>
          <w:rFonts w:ascii="Arial" w:hAnsi="Arial" w:cs="Arial"/>
          <w:lang w:val="en-US"/>
        </w:rPr>
        <w:t>stdout</w:t>
      </w:r>
      <w:proofErr w:type="spellEnd"/>
      <w:r>
        <w:rPr>
          <w:rFonts w:ascii="Arial" w:hAnsi="Arial" w:cs="Arial"/>
          <w:lang w:val="en-US"/>
        </w:rPr>
        <w:t>:</w:t>
      </w:r>
    </w:p>
    <w:p w14:paraId="6A49A6E6" w14:textId="77777777" w:rsidR="00E95A53" w:rsidRPr="008043B5" w:rsidRDefault="00E95A53" w:rsidP="00E95A53">
      <w:pPr>
        <w:pStyle w:val="HTML"/>
        <w:pBdr>
          <w:top w:val="single" w:sz="12" w:space="8" w:color="BBBBBB"/>
          <w:left w:val="single" w:sz="12" w:space="8" w:color="BBBBBB"/>
          <w:bottom w:val="single" w:sz="12" w:space="8" w:color="BBBBBB"/>
          <w:right w:val="single" w:sz="12" w:space="8" w:color="BBBBBB"/>
        </w:pBdr>
        <w:shd w:val="clear" w:color="auto" w:fill="EEEEEE"/>
        <w:spacing w:before="120" w:after="120"/>
        <w:ind w:left="960" w:right="480"/>
        <w:rPr>
          <w:color w:val="000000"/>
          <w:sz w:val="24"/>
          <w:szCs w:val="24"/>
          <w:lang w:val="en-US"/>
        </w:rPr>
      </w:pPr>
      <w:r w:rsidRPr="008043B5">
        <w:rPr>
          <w:color w:val="000000"/>
          <w:sz w:val="24"/>
          <w:szCs w:val="24"/>
          <w:lang w:val="en-US"/>
        </w:rPr>
        <w:t xml:space="preserve">$ command </w:t>
      </w:r>
      <w:r>
        <w:rPr>
          <w:color w:val="000000"/>
          <w:sz w:val="24"/>
          <w:szCs w:val="24"/>
          <w:lang w:val="en-US"/>
        </w:rPr>
        <w:t>--</w:t>
      </w:r>
      <w:r w:rsidRPr="008043B5">
        <w:rPr>
          <w:color w:val="000000"/>
          <w:sz w:val="24"/>
          <w:szCs w:val="24"/>
          <w:lang w:val="en-US"/>
        </w:rPr>
        <w:t>help</w:t>
      </w:r>
      <w:r>
        <w:rPr>
          <w:color w:val="000000"/>
          <w:sz w:val="24"/>
          <w:szCs w:val="24"/>
          <w:lang w:val="en-US"/>
        </w:rPr>
        <w:t xml:space="preserve"> </w:t>
      </w:r>
      <w:r w:rsidRPr="008043B5">
        <w:rPr>
          <w:color w:val="000000"/>
          <w:sz w:val="24"/>
          <w:szCs w:val="24"/>
          <w:lang w:val="en-US"/>
        </w:rPr>
        <w:t>&gt; file-out</w:t>
      </w:r>
    </w:p>
    <w:p w14:paraId="2694BD4B" w14:textId="7C7501F8" w:rsidR="00E95A53" w:rsidRPr="00021651" w:rsidRDefault="00E95A53" w:rsidP="00E95A53">
      <w:pPr>
        <w:spacing w:before="100" w:beforeAutospacing="1" w:after="120"/>
        <w:rPr>
          <w:lang w:val="en-US"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82"/>
        <w:gridCol w:w="3782"/>
        <w:gridCol w:w="3782"/>
        <w:gridCol w:w="3782"/>
      </w:tblGrid>
      <w:tr w:rsidR="00E95A53" w:rsidRPr="007109B0" w14:paraId="0D09F955" w14:textId="77777777" w:rsidTr="00341A16">
        <w:tc>
          <w:tcPr>
            <w:tcW w:w="3782" w:type="dxa"/>
            <w:shd w:val="clear" w:color="auto" w:fill="D9D9D9" w:themeFill="background1" w:themeFillShade="D9"/>
          </w:tcPr>
          <w:p w14:paraId="332EA3C3" w14:textId="77777777" w:rsidR="00E95A53" w:rsidRPr="007109B0" w:rsidRDefault="00E95A53" w:rsidP="00341A1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109B0">
              <w:rPr>
                <w:rFonts w:ascii="Arial" w:hAnsi="Arial" w:cs="Arial"/>
                <w:b/>
                <w:bCs/>
                <w:lang w:val="en-US"/>
              </w:rPr>
              <w:t xml:space="preserve">Have both stdin and </w:t>
            </w:r>
            <w:proofErr w:type="spellStart"/>
            <w:r w:rsidRPr="007109B0">
              <w:rPr>
                <w:rFonts w:ascii="Arial" w:hAnsi="Arial" w:cs="Arial"/>
                <w:b/>
                <w:bCs/>
                <w:lang w:val="en-US"/>
              </w:rPr>
              <w:t>stdout</w:t>
            </w:r>
            <w:proofErr w:type="spellEnd"/>
          </w:p>
        </w:tc>
        <w:tc>
          <w:tcPr>
            <w:tcW w:w="3782" w:type="dxa"/>
            <w:shd w:val="clear" w:color="auto" w:fill="D9D9D9" w:themeFill="background1" w:themeFillShade="D9"/>
          </w:tcPr>
          <w:p w14:paraId="1F4D4E8D" w14:textId="77777777" w:rsidR="00E95A53" w:rsidRPr="007109B0" w:rsidRDefault="00E95A53" w:rsidP="00341A1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109B0">
              <w:rPr>
                <w:rFonts w:ascii="Arial" w:hAnsi="Arial" w:cs="Arial"/>
                <w:b/>
                <w:bCs/>
                <w:lang w:val="en-US"/>
              </w:rPr>
              <w:t>Have only stdin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14:paraId="73CB4179" w14:textId="77777777" w:rsidR="00E95A53" w:rsidRPr="007109B0" w:rsidRDefault="00E95A53" w:rsidP="00341A1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109B0">
              <w:rPr>
                <w:rFonts w:ascii="Arial" w:hAnsi="Arial" w:cs="Arial"/>
                <w:b/>
                <w:bCs/>
                <w:lang w:val="en-US"/>
              </w:rPr>
              <w:t xml:space="preserve">Have only </w:t>
            </w:r>
            <w:proofErr w:type="spellStart"/>
            <w:r w:rsidRPr="007109B0">
              <w:rPr>
                <w:rFonts w:ascii="Arial" w:hAnsi="Arial" w:cs="Arial"/>
                <w:b/>
                <w:bCs/>
                <w:lang w:val="en-US"/>
              </w:rPr>
              <w:t>stdout</w:t>
            </w:r>
            <w:proofErr w:type="spellEnd"/>
          </w:p>
        </w:tc>
        <w:tc>
          <w:tcPr>
            <w:tcW w:w="3782" w:type="dxa"/>
            <w:shd w:val="clear" w:color="auto" w:fill="D9D9D9" w:themeFill="background1" w:themeFillShade="D9"/>
          </w:tcPr>
          <w:p w14:paraId="579BBF62" w14:textId="77777777" w:rsidR="00E95A53" w:rsidRPr="007109B0" w:rsidRDefault="00E95A53" w:rsidP="00341A1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109B0">
              <w:rPr>
                <w:rFonts w:ascii="Arial" w:hAnsi="Arial" w:cs="Arial"/>
                <w:b/>
                <w:bCs/>
                <w:lang w:val="en-US"/>
              </w:rPr>
              <w:t xml:space="preserve">No stdin nor </w:t>
            </w:r>
            <w:proofErr w:type="spellStart"/>
            <w:r w:rsidRPr="007109B0">
              <w:rPr>
                <w:rFonts w:ascii="Arial" w:hAnsi="Arial" w:cs="Arial"/>
                <w:b/>
                <w:bCs/>
                <w:lang w:val="en-US"/>
              </w:rPr>
              <w:t>stdout</w:t>
            </w:r>
            <w:proofErr w:type="spellEnd"/>
          </w:p>
        </w:tc>
      </w:tr>
      <w:tr w:rsidR="00E95A53" w:rsidRPr="007109B0" w14:paraId="43B1C987" w14:textId="77777777" w:rsidTr="00E95A53">
        <w:trPr>
          <w:trHeight w:val="3663"/>
        </w:trPr>
        <w:tc>
          <w:tcPr>
            <w:tcW w:w="3782" w:type="dxa"/>
          </w:tcPr>
          <w:p w14:paraId="52AEE67A" w14:textId="77777777" w:rsidR="00E95A53" w:rsidRPr="007109B0" w:rsidRDefault="00E95A53" w:rsidP="00341A1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cat</w:t>
            </w:r>
          </w:p>
        </w:tc>
        <w:tc>
          <w:tcPr>
            <w:tcW w:w="3782" w:type="dxa"/>
          </w:tcPr>
          <w:p w14:paraId="1ACCC3CB" w14:textId="77777777" w:rsidR="00E95A53" w:rsidRPr="007109B0" w:rsidRDefault="00E95A53" w:rsidP="00341A1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2" w:type="dxa"/>
          </w:tcPr>
          <w:p w14:paraId="3C8004AF" w14:textId="77777777" w:rsidR="00E95A53" w:rsidRPr="007109B0" w:rsidRDefault="00E95A53" w:rsidP="00341A1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pwd</w:t>
            </w:r>
            <w:proofErr w:type="spellEnd"/>
          </w:p>
        </w:tc>
        <w:tc>
          <w:tcPr>
            <w:tcW w:w="3782" w:type="dxa"/>
          </w:tcPr>
          <w:p w14:paraId="1640816C" w14:textId="77777777" w:rsidR="00E95A53" w:rsidRPr="007109B0" w:rsidRDefault="00E95A53" w:rsidP="00341A1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cd</w:t>
            </w:r>
          </w:p>
        </w:tc>
      </w:tr>
    </w:tbl>
    <w:p w14:paraId="45ADDF14" w14:textId="77777777" w:rsidR="00DC69A5" w:rsidRDefault="00DC69A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br w:type="page"/>
      </w:r>
    </w:p>
    <w:p w14:paraId="79BB2D9F" w14:textId="357B080D" w:rsidR="004877A2" w:rsidRPr="0050420E" w:rsidRDefault="00DC69A5" w:rsidP="0050420E">
      <w:pPr>
        <w:spacing w:after="100" w:afterAutospacing="1"/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</w:pPr>
      <w:r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lastRenderedPageBreak/>
        <w:t xml:space="preserve">3.4. </w:t>
      </w:r>
      <w:r w:rsidR="004877A2" w:rsidRPr="0050420E">
        <w:rPr>
          <w:rFonts w:ascii="Arial Narrow" w:eastAsia="Times New Roman" w:hAnsi="Arial Narrow"/>
          <w:smallCaps/>
          <w:color w:val="C00000"/>
          <w:sz w:val="36"/>
          <w:szCs w:val="36"/>
          <w:lang w:val="en-US"/>
        </w:rPr>
        <w:t>Table 4. Command Piping Understanding.</w:t>
      </w:r>
    </w:p>
    <w:p w14:paraId="2D1AE24A" w14:textId="7014C3D7" w:rsidR="004877A2" w:rsidRPr="008B6351" w:rsidRDefault="004877A2" w:rsidP="004877A2">
      <w:pPr>
        <w:pStyle w:val="aa"/>
        <w:ind w:left="480"/>
        <w:rPr>
          <w:rFonts w:ascii="Arial" w:hAnsi="Arial" w:cs="Arial"/>
          <w:lang w:val="en-US"/>
        </w:rPr>
      </w:pPr>
      <w:r w:rsidRPr="008B6351">
        <w:rPr>
          <w:rFonts w:ascii="Arial" w:hAnsi="Arial" w:cs="Arial"/>
          <w:lang w:val="en-US"/>
        </w:rPr>
        <w:t xml:space="preserve">For the commands </w:t>
      </w:r>
      <w:r>
        <w:rPr>
          <w:rFonts w:ascii="Arial" w:hAnsi="Arial" w:cs="Arial"/>
          <w:lang w:val="en-US"/>
        </w:rPr>
        <w:t>(</w:t>
      </w:r>
      <w:r w:rsidRPr="004877A2">
        <w:rPr>
          <w:rFonts w:ascii="Arial" w:hAnsi="Arial" w:cs="Arial"/>
          <w:lang w:val="en-US"/>
        </w:rPr>
        <w:t xml:space="preserve">who, </w:t>
      </w:r>
      <w:proofErr w:type="spellStart"/>
      <w:r w:rsidRPr="004877A2">
        <w:rPr>
          <w:rFonts w:ascii="Arial" w:hAnsi="Arial" w:cs="Arial"/>
          <w:lang w:val="en-US"/>
        </w:rPr>
        <w:t>wc</w:t>
      </w:r>
      <w:proofErr w:type="spellEnd"/>
      <w:r w:rsidRPr="004877A2">
        <w:rPr>
          <w:rFonts w:ascii="Arial" w:hAnsi="Arial" w:cs="Arial"/>
          <w:lang w:val="en-US"/>
        </w:rPr>
        <w:t xml:space="preserve">, </w:t>
      </w:r>
      <w:proofErr w:type="spellStart"/>
      <w:r w:rsidRPr="004877A2">
        <w:rPr>
          <w:rFonts w:ascii="Arial" w:hAnsi="Arial" w:cs="Arial"/>
          <w:lang w:val="en-US"/>
        </w:rPr>
        <w:t>pwd</w:t>
      </w:r>
      <w:proofErr w:type="spellEnd"/>
      <w:r w:rsidRPr="004877A2">
        <w:rPr>
          <w:rFonts w:ascii="Arial" w:hAnsi="Arial" w:cs="Arial"/>
          <w:lang w:val="en-US"/>
        </w:rPr>
        <w:t xml:space="preserve">, cat, </w:t>
      </w:r>
      <w:proofErr w:type="spellStart"/>
      <w:r w:rsidRPr="004877A2">
        <w:rPr>
          <w:rFonts w:ascii="Arial" w:hAnsi="Arial" w:cs="Arial"/>
          <w:lang w:val="en-US"/>
        </w:rPr>
        <w:t>uname</w:t>
      </w:r>
      <w:proofErr w:type="spellEnd"/>
      <w:r w:rsidRPr="004877A2">
        <w:rPr>
          <w:rFonts w:ascii="Arial" w:hAnsi="Arial" w:cs="Arial"/>
          <w:lang w:val="en-US"/>
        </w:rPr>
        <w:t>, id, echo, banner, passwd, set, more</w:t>
      </w:r>
      <w:r>
        <w:rPr>
          <w:rFonts w:ascii="Arial" w:hAnsi="Arial" w:cs="Arial"/>
          <w:lang w:val="en-US"/>
        </w:rPr>
        <w:t>)</w:t>
      </w:r>
      <w:r w:rsidRPr="008B6351">
        <w:rPr>
          <w:rFonts w:ascii="Arial" w:hAnsi="Arial" w:cs="Arial"/>
          <w:lang w:val="en-US"/>
        </w:rPr>
        <w:t xml:space="preserve"> analyze the existence of all possible combinations of pipe pairs of the form</w:t>
      </w:r>
      <w:r>
        <w:rPr>
          <w:rFonts w:ascii="Arial" w:hAnsi="Arial" w:cs="Arial"/>
          <w:lang w:val="en-US"/>
        </w:rPr>
        <w:t>s:</w:t>
      </w:r>
      <w:r w:rsidR="0050420E" w:rsidRPr="0050420E">
        <w:rPr>
          <w:rFonts w:ascii="Arial" w:hAnsi="Arial" w:cs="Arial"/>
          <w:b/>
          <w:bCs/>
          <w:lang w:val="en-US"/>
        </w:rPr>
        <w:t xml:space="preserve"> </w:t>
      </w:r>
      <w:r w:rsidR="0050420E" w:rsidRPr="0055263B">
        <w:rPr>
          <w:rFonts w:ascii="Arial" w:hAnsi="Arial" w:cs="Arial"/>
          <w:b/>
          <w:bCs/>
          <w:lang w:val="en-US"/>
        </w:rPr>
        <w:t>command1 | command2</w:t>
      </w:r>
      <w:r w:rsidR="0050420E">
        <w:rPr>
          <w:rFonts w:ascii="Arial" w:hAnsi="Arial" w:cs="Arial"/>
          <w:b/>
          <w:bCs/>
          <w:lang w:val="en-US"/>
        </w:rPr>
        <w:t>.</w:t>
      </w:r>
    </w:p>
    <w:p w14:paraId="66CED907" w14:textId="77777777" w:rsidR="0050420E" w:rsidRDefault="0050420E" w:rsidP="0050420E">
      <w:pPr>
        <w:pStyle w:val="HTML"/>
        <w:pBdr>
          <w:top w:val="single" w:sz="12" w:space="8" w:color="BBBBBB"/>
          <w:left w:val="single" w:sz="12" w:space="8" w:color="BBBBBB"/>
          <w:bottom w:val="single" w:sz="12" w:space="8" w:color="BBBBBB"/>
          <w:right w:val="single" w:sz="12" w:space="8" w:color="BBBBBB"/>
        </w:pBdr>
        <w:shd w:val="clear" w:color="auto" w:fill="EEEEEE"/>
        <w:ind w:left="958" w:right="482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$ # Example for </w:t>
      </w:r>
      <w:proofErr w:type="spellStart"/>
      <w:r>
        <w:rPr>
          <w:color w:val="000000"/>
          <w:sz w:val="24"/>
          <w:szCs w:val="24"/>
          <w:lang w:val="en-US"/>
        </w:rPr>
        <w:t>checkin</w:t>
      </w:r>
      <w:proofErr w:type="spellEnd"/>
    </w:p>
    <w:p w14:paraId="2868DA1B" w14:textId="77777777" w:rsidR="0050420E" w:rsidRDefault="0050420E" w:rsidP="0050420E">
      <w:pPr>
        <w:pStyle w:val="HTML"/>
        <w:pBdr>
          <w:top w:val="single" w:sz="12" w:space="8" w:color="BBBBBB"/>
          <w:left w:val="single" w:sz="12" w:space="8" w:color="BBBBBB"/>
          <w:bottom w:val="single" w:sz="12" w:space="8" w:color="BBBBBB"/>
          <w:right w:val="single" w:sz="12" w:space="8" w:color="BBBBBB"/>
        </w:pBdr>
        <w:shd w:val="clear" w:color="auto" w:fill="EEEEEE"/>
        <w:ind w:left="958" w:right="482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$ who</w:t>
      </w:r>
    </w:p>
    <w:p w14:paraId="5983FB40" w14:textId="77777777" w:rsidR="0050420E" w:rsidRDefault="0050420E" w:rsidP="0050420E">
      <w:pPr>
        <w:pStyle w:val="HTML"/>
        <w:pBdr>
          <w:top w:val="single" w:sz="12" w:space="8" w:color="BBBBBB"/>
          <w:left w:val="single" w:sz="12" w:space="8" w:color="BBBBBB"/>
          <w:bottom w:val="single" w:sz="12" w:space="8" w:color="BBBBBB"/>
          <w:right w:val="single" w:sz="12" w:space="8" w:color="BBBBBB"/>
        </w:pBdr>
        <w:shd w:val="clear" w:color="auto" w:fill="EEEEEE"/>
        <w:ind w:left="958" w:right="482"/>
        <w:rPr>
          <w:color w:val="000000"/>
          <w:sz w:val="24"/>
          <w:szCs w:val="24"/>
          <w:lang w:val="en-US"/>
        </w:rPr>
      </w:pPr>
      <w:r w:rsidRPr="00B132F7">
        <w:rPr>
          <w:color w:val="000000"/>
          <w:sz w:val="24"/>
          <w:szCs w:val="24"/>
          <w:lang w:val="en-US"/>
        </w:rPr>
        <w:t>web      pts/0        2025-02-03 11:31 (192.168.111.1)</w:t>
      </w:r>
    </w:p>
    <w:p w14:paraId="374A9DFE" w14:textId="77777777" w:rsidR="0050420E" w:rsidRDefault="0050420E" w:rsidP="0050420E">
      <w:pPr>
        <w:pStyle w:val="HTML"/>
        <w:pBdr>
          <w:top w:val="single" w:sz="12" w:space="8" w:color="BBBBBB"/>
          <w:left w:val="single" w:sz="12" w:space="8" w:color="BBBBBB"/>
          <w:bottom w:val="single" w:sz="12" w:space="8" w:color="BBBBBB"/>
          <w:right w:val="single" w:sz="12" w:space="8" w:color="BBBBBB"/>
        </w:pBdr>
        <w:shd w:val="clear" w:color="auto" w:fill="EEEEEE"/>
        <w:ind w:left="958" w:right="482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$ who | </w:t>
      </w:r>
      <w:proofErr w:type="spellStart"/>
      <w:r>
        <w:rPr>
          <w:color w:val="000000"/>
          <w:sz w:val="24"/>
          <w:szCs w:val="24"/>
          <w:lang w:val="en-US"/>
        </w:rPr>
        <w:t>wc</w:t>
      </w:r>
      <w:proofErr w:type="spellEnd"/>
      <w:r>
        <w:rPr>
          <w:color w:val="000000"/>
          <w:sz w:val="24"/>
          <w:szCs w:val="24"/>
          <w:lang w:val="en-US"/>
        </w:rPr>
        <w:t xml:space="preserve"> -l</w:t>
      </w:r>
    </w:p>
    <w:p w14:paraId="449BE7A6" w14:textId="77777777" w:rsidR="0050420E" w:rsidRDefault="0050420E" w:rsidP="0050420E">
      <w:pPr>
        <w:pStyle w:val="HTML"/>
        <w:pBdr>
          <w:top w:val="single" w:sz="12" w:space="8" w:color="BBBBBB"/>
          <w:left w:val="single" w:sz="12" w:space="8" w:color="BBBBBB"/>
          <w:bottom w:val="single" w:sz="12" w:space="8" w:color="BBBBBB"/>
          <w:right w:val="single" w:sz="12" w:space="8" w:color="BBBBBB"/>
        </w:pBdr>
        <w:shd w:val="clear" w:color="auto" w:fill="EEEEEE"/>
        <w:ind w:left="958" w:right="482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1</w:t>
      </w:r>
    </w:p>
    <w:p w14:paraId="2C12A4FF" w14:textId="77777777" w:rsidR="0050420E" w:rsidRDefault="0050420E" w:rsidP="0050420E">
      <w:pPr>
        <w:pStyle w:val="HTML"/>
        <w:pBdr>
          <w:top w:val="single" w:sz="12" w:space="8" w:color="BBBBBB"/>
          <w:left w:val="single" w:sz="12" w:space="8" w:color="BBBBBB"/>
          <w:bottom w:val="single" w:sz="12" w:space="8" w:color="BBBBBB"/>
          <w:right w:val="single" w:sz="12" w:space="8" w:color="BBBBBB"/>
        </w:pBdr>
        <w:shd w:val="clear" w:color="auto" w:fill="EEEEEE"/>
        <w:ind w:left="958" w:right="482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$</w:t>
      </w:r>
    </w:p>
    <w:p w14:paraId="4EA98821" w14:textId="77777777" w:rsidR="004877A2" w:rsidRDefault="004877A2" w:rsidP="0050420E">
      <w:pPr>
        <w:pStyle w:val="aa"/>
        <w:spacing w:before="0" w:beforeAutospacing="0" w:after="0" w:afterAutospacing="0"/>
        <w:rPr>
          <w:rFonts w:ascii="Arial" w:hAnsi="Arial" w:cs="Arial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 w:rsidR="004877A2" w:rsidRPr="00FF0071" w14:paraId="239B818A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8A3B7CF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BCF7A1B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F0071">
              <w:rPr>
                <w:rFonts w:ascii="Arial" w:hAnsi="Arial" w:cs="Arial"/>
                <w:b/>
                <w:bCs/>
                <w:lang w:val="en-US"/>
              </w:rPr>
              <w:t>who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18C4BF5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F0071">
              <w:rPr>
                <w:rFonts w:ascii="Arial" w:hAnsi="Arial" w:cs="Arial"/>
                <w:b/>
                <w:bCs/>
                <w:lang w:val="en-US"/>
              </w:rPr>
              <w:t>wc</w:t>
            </w:r>
            <w:proofErr w:type="spellEnd"/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E4AAA14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F0071">
              <w:rPr>
                <w:rFonts w:ascii="Arial" w:hAnsi="Arial" w:cs="Arial"/>
                <w:b/>
                <w:bCs/>
                <w:lang w:val="en-US"/>
              </w:rPr>
              <w:t>pwd</w:t>
            </w:r>
            <w:proofErr w:type="spellEnd"/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16BA453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F0071">
              <w:rPr>
                <w:rFonts w:ascii="Arial" w:hAnsi="Arial" w:cs="Arial"/>
                <w:b/>
                <w:bCs/>
                <w:lang w:val="en-US"/>
              </w:rPr>
              <w:t>cat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98BBC93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F0071">
              <w:rPr>
                <w:rFonts w:ascii="Arial" w:hAnsi="Arial" w:cs="Arial"/>
                <w:b/>
                <w:bCs/>
                <w:lang w:val="en-US"/>
              </w:rPr>
              <w:t>uname</w:t>
            </w:r>
            <w:proofErr w:type="spellEnd"/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0CE24A0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F0071">
              <w:rPr>
                <w:rFonts w:ascii="Arial" w:hAnsi="Arial" w:cs="Arial"/>
                <w:b/>
                <w:bCs/>
                <w:lang w:val="en-US"/>
              </w:rPr>
              <w:t>id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F5FE411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F0071">
              <w:rPr>
                <w:rFonts w:ascii="Arial" w:hAnsi="Arial" w:cs="Arial"/>
                <w:b/>
                <w:bCs/>
                <w:lang w:val="en-US"/>
              </w:rPr>
              <w:t>echo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CBD4720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F0071">
              <w:rPr>
                <w:rFonts w:ascii="Arial" w:hAnsi="Arial" w:cs="Arial"/>
                <w:b/>
                <w:bCs/>
                <w:lang w:val="en-US"/>
              </w:rPr>
              <w:t>banner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45E867E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F0071">
              <w:rPr>
                <w:rFonts w:ascii="Arial" w:hAnsi="Arial" w:cs="Arial"/>
                <w:b/>
                <w:bCs/>
                <w:lang w:val="en-US"/>
              </w:rPr>
              <w:t>passwd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95A70E2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F0071">
              <w:rPr>
                <w:rFonts w:ascii="Arial" w:hAnsi="Arial" w:cs="Arial"/>
                <w:b/>
                <w:bCs/>
                <w:lang w:val="en-US"/>
              </w:rPr>
              <w:t>set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DA9512A" w14:textId="77777777" w:rsidR="004877A2" w:rsidRPr="00FF0071" w:rsidRDefault="004877A2" w:rsidP="00341A16">
            <w:pPr>
              <w:pStyle w:val="aa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F0071">
              <w:rPr>
                <w:rFonts w:ascii="Arial" w:hAnsi="Arial" w:cs="Arial"/>
                <w:b/>
                <w:bCs/>
                <w:lang w:val="en-US"/>
              </w:rPr>
              <w:t>more</w:t>
            </w:r>
          </w:p>
        </w:tc>
      </w:tr>
      <w:tr w:rsidR="004877A2" w14:paraId="3ABBB2C3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FC55756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r w:rsidRPr="00667A1C">
              <w:rPr>
                <w:rFonts w:ascii="Arial" w:hAnsi="Arial" w:cs="Arial"/>
                <w:b/>
                <w:bCs/>
                <w:lang w:val="en-US"/>
              </w:rPr>
              <w:t>who</w:t>
            </w:r>
          </w:p>
        </w:tc>
        <w:tc>
          <w:tcPr>
            <w:tcW w:w="1242" w:type="dxa"/>
            <w:vAlign w:val="center"/>
          </w:tcPr>
          <w:p w14:paraId="70B44DAA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42" w:type="dxa"/>
            <w:vAlign w:val="center"/>
          </w:tcPr>
          <w:p w14:paraId="50146147" w14:textId="4C92491E" w:rsidR="004877A2" w:rsidRDefault="0050420E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</w:t>
            </w:r>
          </w:p>
        </w:tc>
        <w:tc>
          <w:tcPr>
            <w:tcW w:w="1242" w:type="dxa"/>
            <w:vAlign w:val="center"/>
          </w:tcPr>
          <w:p w14:paraId="38E4B7A3" w14:textId="230BDC9E" w:rsidR="004877A2" w:rsidRDefault="0050420E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42" w:type="dxa"/>
            <w:vAlign w:val="center"/>
          </w:tcPr>
          <w:p w14:paraId="3965AFB2" w14:textId="191B4F46" w:rsidR="004877A2" w:rsidRDefault="0050420E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</w:t>
            </w:r>
          </w:p>
        </w:tc>
        <w:tc>
          <w:tcPr>
            <w:tcW w:w="1242" w:type="dxa"/>
            <w:vAlign w:val="center"/>
          </w:tcPr>
          <w:p w14:paraId="0D122472" w14:textId="47BCFAE9" w:rsidR="004877A2" w:rsidRDefault="0050420E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42" w:type="dxa"/>
            <w:vAlign w:val="center"/>
          </w:tcPr>
          <w:p w14:paraId="0C0CE8A8" w14:textId="37F28540" w:rsidR="004877A2" w:rsidRDefault="0050420E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42" w:type="dxa"/>
            <w:vAlign w:val="center"/>
          </w:tcPr>
          <w:p w14:paraId="66463432" w14:textId="6DEEC276" w:rsidR="004877A2" w:rsidRDefault="0050420E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42" w:type="dxa"/>
            <w:vAlign w:val="center"/>
          </w:tcPr>
          <w:p w14:paraId="2E4D40BA" w14:textId="7BA71D61" w:rsidR="004877A2" w:rsidRDefault="0050420E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42" w:type="dxa"/>
            <w:vAlign w:val="center"/>
          </w:tcPr>
          <w:p w14:paraId="64B8DBE3" w14:textId="551EFD76" w:rsidR="004877A2" w:rsidRDefault="0050420E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42" w:type="dxa"/>
            <w:vAlign w:val="center"/>
          </w:tcPr>
          <w:p w14:paraId="22D875C6" w14:textId="20EE6F03" w:rsidR="004877A2" w:rsidRDefault="0050420E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42" w:type="dxa"/>
            <w:vAlign w:val="center"/>
          </w:tcPr>
          <w:p w14:paraId="652AEC64" w14:textId="76258314" w:rsidR="004877A2" w:rsidRDefault="0050420E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</w:t>
            </w:r>
          </w:p>
        </w:tc>
      </w:tr>
      <w:tr w:rsidR="004877A2" w14:paraId="7E84EE97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DC5B509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667A1C">
              <w:rPr>
                <w:rFonts w:ascii="Arial" w:hAnsi="Arial" w:cs="Arial"/>
                <w:b/>
                <w:bCs/>
                <w:lang w:val="en-US"/>
              </w:rPr>
              <w:t>wc</w:t>
            </w:r>
            <w:proofErr w:type="spellEnd"/>
          </w:p>
        </w:tc>
        <w:tc>
          <w:tcPr>
            <w:tcW w:w="1242" w:type="dxa"/>
            <w:vAlign w:val="center"/>
          </w:tcPr>
          <w:p w14:paraId="34BEFE13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E25F6A5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173E651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6578B1D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780C1A3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191457C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D237387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413AE7A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2194D26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FB16194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2F93C24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77A2" w14:paraId="71991C87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CC21BED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667A1C">
              <w:rPr>
                <w:rFonts w:ascii="Arial" w:hAnsi="Arial" w:cs="Arial"/>
                <w:b/>
                <w:bCs/>
                <w:lang w:val="en-US"/>
              </w:rPr>
              <w:t>pwd</w:t>
            </w:r>
            <w:proofErr w:type="spellEnd"/>
          </w:p>
        </w:tc>
        <w:tc>
          <w:tcPr>
            <w:tcW w:w="1242" w:type="dxa"/>
            <w:vAlign w:val="center"/>
          </w:tcPr>
          <w:p w14:paraId="4DB643B7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4509D8B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3B8C414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246D9ED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53234ECF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C9342C1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8749AA4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C5D45B7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14869E7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2139676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4801B02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77A2" w14:paraId="6EE4D58F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9E84A2D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r w:rsidRPr="00667A1C">
              <w:rPr>
                <w:rFonts w:ascii="Arial" w:hAnsi="Arial" w:cs="Arial"/>
                <w:b/>
                <w:bCs/>
                <w:lang w:val="en-US"/>
              </w:rPr>
              <w:t>cat</w:t>
            </w:r>
          </w:p>
        </w:tc>
        <w:tc>
          <w:tcPr>
            <w:tcW w:w="1242" w:type="dxa"/>
            <w:vAlign w:val="center"/>
          </w:tcPr>
          <w:p w14:paraId="7F725FCF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1D282A1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3EA5332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F8696E8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595811C7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2AEF4C8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CF16F4E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547C439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D3FA415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D86B09E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33261F4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77A2" w14:paraId="2A830249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BE1BBF8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667A1C">
              <w:rPr>
                <w:rFonts w:ascii="Arial" w:hAnsi="Arial" w:cs="Arial"/>
                <w:b/>
                <w:bCs/>
                <w:lang w:val="en-US"/>
              </w:rPr>
              <w:t>uname</w:t>
            </w:r>
            <w:proofErr w:type="spellEnd"/>
          </w:p>
        </w:tc>
        <w:tc>
          <w:tcPr>
            <w:tcW w:w="1242" w:type="dxa"/>
            <w:vAlign w:val="center"/>
          </w:tcPr>
          <w:p w14:paraId="7DF4FE05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AC1F95B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E87F57F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0E1D006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1F62335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AB1AED4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5D8CC2B8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C170686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A624249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695AAE2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6C97B10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77A2" w14:paraId="515E0D73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EFB6C87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r w:rsidRPr="00667A1C">
              <w:rPr>
                <w:rFonts w:ascii="Arial" w:hAnsi="Arial" w:cs="Arial"/>
                <w:b/>
                <w:bCs/>
                <w:lang w:val="en-US"/>
              </w:rPr>
              <w:t>id</w:t>
            </w:r>
          </w:p>
        </w:tc>
        <w:tc>
          <w:tcPr>
            <w:tcW w:w="1242" w:type="dxa"/>
            <w:vAlign w:val="center"/>
          </w:tcPr>
          <w:p w14:paraId="0E7F7839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B33DBE1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F8710EB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BA0DA78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4E9F1EF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DF3041D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EF19F69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67D2E92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B70966A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5947589E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11F85D5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77A2" w14:paraId="5CCA15BA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036E326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r w:rsidRPr="00667A1C">
              <w:rPr>
                <w:rFonts w:ascii="Arial" w:hAnsi="Arial" w:cs="Arial"/>
                <w:b/>
                <w:bCs/>
                <w:lang w:val="en-US"/>
              </w:rPr>
              <w:t>echo</w:t>
            </w:r>
          </w:p>
        </w:tc>
        <w:tc>
          <w:tcPr>
            <w:tcW w:w="1242" w:type="dxa"/>
            <w:vAlign w:val="center"/>
          </w:tcPr>
          <w:p w14:paraId="74B4F1A2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5CA6C2F8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4928C53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51DF2AB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8F34B88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58A59033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299CEAA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19A3D4E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552EA23D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912F43E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730F8EA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77A2" w14:paraId="564A7A73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FB06FEA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r w:rsidRPr="00667A1C">
              <w:rPr>
                <w:rFonts w:ascii="Arial" w:hAnsi="Arial" w:cs="Arial"/>
                <w:b/>
                <w:bCs/>
                <w:lang w:val="en-US"/>
              </w:rPr>
              <w:t>banner</w:t>
            </w:r>
          </w:p>
        </w:tc>
        <w:tc>
          <w:tcPr>
            <w:tcW w:w="1242" w:type="dxa"/>
            <w:vAlign w:val="center"/>
          </w:tcPr>
          <w:p w14:paraId="3EC23AB3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C52C4F0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E59F1D8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B9FD052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D07C65C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5E5198E7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B63BBE4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C2C2233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428C87C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B9FFB3D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37623DC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77A2" w14:paraId="01C20232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2486B38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r w:rsidRPr="00667A1C">
              <w:rPr>
                <w:rFonts w:ascii="Arial" w:hAnsi="Arial" w:cs="Arial"/>
                <w:b/>
                <w:bCs/>
                <w:lang w:val="en-US"/>
              </w:rPr>
              <w:t>passwd</w:t>
            </w:r>
          </w:p>
        </w:tc>
        <w:tc>
          <w:tcPr>
            <w:tcW w:w="1242" w:type="dxa"/>
            <w:vAlign w:val="center"/>
          </w:tcPr>
          <w:p w14:paraId="2F45E3DD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74368AF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013D26C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37C52B2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37D723A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E93BC69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4B001D5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F42FB41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7ADD343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28EABD9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6637D13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77A2" w14:paraId="1BF9BE50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ADAE5CD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r w:rsidRPr="00667A1C">
              <w:rPr>
                <w:rFonts w:ascii="Arial" w:hAnsi="Arial" w:cs="Arial"/>
                <w:b/>
                <w:bCs/>
                <w:lang w:val="en-US"/>
              </w:rPr>
              <w:t>set</w:t>
            </w:r>
          </w:p>
        </w:tc>
        <w:tc>
          <w:tcPr>
            <w:tcW w:w="1242" w:type="dxa"/>
            <w:vAlign w:val="center"/>
          </w:tcPr>
          <w:p w14:paraId="0AAE8E58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5977829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EE9A24C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4043C03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17F296B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566497AE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C1BD5AF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2E194DC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318802F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DFA50C2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6F9107A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77A2" w14:paraId="2D08179B" w14:textId="77777777" w:rsidTr="00341A16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706BA0F" w14:textId="77777777" w:rsidR="004877A2" w:rsidRPr="00667A1C" w:rsidRDefault="004877A2" w:rsidP="00341A16">
            <w:pPr>
              <w:pStyle w:val="aa"/>
              <w:rPr>
                <w:rFonts w:ascii="Arial" w:hAnsi="Arial" w:cs="Arial"/>
                <w:b/>
                <w:bCs/>
                <w:lang w:val="en-US"/>
              </w:rPr>
            </w:pPr>
            <w:r w:rsidRPr="00667A1C">
              <w:rPr>
                <w:rFonts w:ascii="Arial" w:hAnsi="Arial" w:cs="Arial"/>
                <w:b/>
                <w:bCs/>
                <w:lang w:val="en-US"/>
              </w:rPr>
              <w:t>more</w:t>
            </w:r>
          </w:p>
        </w:tc>
        <w:tc>
          <w:tcPr>
            <w:tcW w:w="1242" w:type="dxa"/>
            <w:vAlign w:val="center"/>
          </w:tcPr>
          <w:p w14:paraId="381CB7BA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0C13216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EAB55D3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E0865B5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332935E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64C42FC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6B27C1D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85031B5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78FF067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8067ECE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1C3B6115" w14:textId="77777777" w:rsidR="004877A2" w:rsidRDefault="004877A2" w:rsidP="00341A16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</w:t>
            </w:r>
          </w:p>
        </w:tc>
      </w:tr>
    </w:tbl>
    <w:p w14:paraId="3F39E00F" w14:textId="71F8A7B7" w:rsidR="00DC69A5" w:rsidRDefault="00DC69A5" w:rsidP="0050420E">
      <w:pPr>
        <w:pStyle w:val="aa"/>
        <w:rPr>
          <w:rFonts w:ascii="Arial" w:hAnsi="Arial" w:cs="Arial"/>
          <w:lang w:val="en-US"/>
        </w:rPr>
      </w:pPr>
    </w:p>
    <w:sectPr w:rsidR="00DC69A5" w:rsidSect="00D25E2B">
      <w:footerReference w:type="default" r:id="rId7"/>
      <w:pgSz w:w="16840" w:h="11901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EAC4" w14:textId="77777777" w:rsidR="00C63B13" w:rsidRDefault="00C63B13" w:rsidP="00FB1483">
      <w:r>
        <w:separator/>
      </w:r>
    </w:p>
  </w:endnote>
  <w:endnote w:type="continuationSeparator" w:id="0">
    <w:p w14:paraId="732D2C0A" w14:textId="77777777" w:rsidR="00C63B13" w:rsidRDefault="00C63B13" w:rsidP="00FB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38F0" w14:textId="25416441" w:rsidR="00EF276C" w:rsidRPr="00FB1483" w:rsidRDefault="00EF276C" w:rsidP="00901303">
    <w:pPr>
      <w:pStyle w:val="a7"/>
      <w:pBdr>
        <w:top w:val="single" w:sz="4" w:space="1" w:color="auto"/>
      </w:pBdr>
      <w:tabs>
        <w:tab w:val="clear" w:pos="4677"/>
        <w:tab w:val="clear" w:pos="9355"/>
        <w:tab w:val="left" w:pos="14317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© </w:t>
    </w:r>
    <w:proofErr w:type="spellStart"/>
    <w:r>
      <w:rPr>
        <w:rFonts w:ascii="Arial" w:hAnsi="Arial" w:cs="Arial"/>
        <w:sz w:val="20"/>
        <w:szCs w:val="20"/>
      </w:rPr>
      <w:t>Yuriy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Shamshin</w:t>
    </w:r>
    <w:proofErr w:type="spellEnd"/>
    <w:r>
      <w:rPr>
        <w:rFonts w:ascii="Arial" w:hAnsi="Arial" w:cs="Arial"/>
        <w:sz w:val="20"/>
        <w:szCs w:val="20"/>
      </w:rPr>
      <w:t>, 20</w:t>
    </w:r>
    <w:r w:rsidR="002653BE">
      <w:rPr>
        <w:rFonts w:ascii="Arial" w:hAnsi="Arial" w:cs="Arial"/>
        <w:sz w:val="20"/>
        <w:szCs w:val="20"/>
        <w:lang w:val="en-US"/>
      </w:rPr>
      <w:t>2</w:t>
    </w:r>
    <w:r w:rsidR="00E04ECA">
      <w:rPr>
        <w:rFonts w:ascii="Arial" w:hAnsi="Arial" w:cs="Arial"/>
        <w:sz w:val="20"/>
        <w:szCs w:val="20"/>
        <w:lang w:val="en-US"/>
      </w:rPr>
      <w:t>6</w:t>
    </w:r>
    <w:r>
      <w:rPr>
        <w:rFonts w:ascii="Arial" w:hAnsi="Arial" w:cs="Arial"/>
        <w:sz w:val="20"/>
        <w:szCs w:val="20"/>
      </w:rPr>
      <w:tab/>
    </w:r>
    <w:r w:rsidRPr="004B3864">
      <w:rPr>
        <w:rFonts w:ascii="Arial" w:hAnsi="Arial" w:cs="Arial"/>
        <w:sz w:val="20"/>
        <w:szCs w:val="20"/>
      </w:rPr>
      <w:fldChar w:fldCharType="begin"/>
    </w:r>
    <w:r w:rsidRPr="004B3864">
      <w:rPr>
        <w:rFonts w:ascii="Arial" w:hAnsi="Arial" w:cs="Arial"/>
        <w:sz w:val="20"/>
        <w:szCs w:val="20"/>
      </w:rPr>
      <w:instrText xml:space="preserve"> PAGE </w:instrText>
    </w:r>
    <w:r w:rsidRPr="004B386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B3864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 w:rsidRPr="004B3864">
      <w:rPr>
        <w:rFonts w:ascii="Arial" w:hAnsi="Arial" w:cs="Arial"/>
        <w:sz w:val="20"/>
        <w:szCs w:val="20"/>
      </w:rPr>
      <w:fldChar w:fldCharType="begin"/>
    </w:r>
    <w:r w:rsidRPr="004B3864">
      <w:rPr>
        <w:rFonts w:ascii="Arial" w:hAnsi="Arial" w:cs="Arial"/>
        <w:sz w:val="20"/>
        <w:szCs w:val="20"/>
      </w:rPr>
      <w:instrText xml:space="preserve"> NUMPAGES </w:instrText>
    </w:r>
    <w:r w:rsidRPr="004B386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19</w:t>
    </w:r>
    <w:r w:rsidRPr="004B386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93C4" w14:textId="77777777" w:rsidR="00C63B13" w:rsidRDefault="00C63B13" w:rsidP="00FB1483">
      <w:r>
        <w:separator/>
      </w:r>
    </w:p>
  </w:footnote>
  <w:footnote w:type="continuationSeparator" w:id="0">
    <w:p w14:paraId="06F984E1" w14:textId="77777777" w:rsidR="00C63B13" w:rsidRDefault="00C63B13" w:rsidP="00FB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AC73DA"/>
    <w:multiLevelType w:val="multilevel"/>
    <w:tmpl w:val="9310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02D79"/>
    <w:multiLevelType w:val="hybridMultilevel"/>
    <w:tmpl w:val="7B1EB54A"/>
    <w:lvl w:ilvl="0" w:tplc="E6F01622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70BA"/>
    <w:multiLevelType w:val="hybridMultilevel"/>
    <w:tmpl w:val="998E708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DFC134F"/>
    <w:multiLevelType w:val="hybridMultilevel"/>
    <w:tmpl w:val="75DAB37A"/>
    <w:lvl w:ilvl="0" w:tplc="E6F01622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6317"/>
    <w:multiLevelType w:val="multilevel"/>
    <w:tmpl w:val="8BA84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673CB"/>
    <w:multiLevelType w:val="hybridMultilevel"/>
    <w:tmpl w:val="E3CED9CC"/>
    <w:lvl w:ilvl="0" w:tplc="A0742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84626CF"/>
    <w:multiLevelType w:val="hybridMultilevel"/>
    <w:tmpl w:val="1C3A59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4E584E"/>
    <w:multiLevelType w:val="multilevel"/>
    <w:tmpl w:val="DF94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7F139F"/>
    <w:multiLevelType w:val="multilevel"/>
    <w:tmpl w:val="E4DEBF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606A52"/>
    <w:multiLevelType w:val="hybridMultilevel"/>
    <w:tmpl w:val="E65CEB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D257831"/>
    <w:multiLevelType w:val="hybridMultilevel"/>
    <w:tmpl w:val="97F2A78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698A8A8">
      <w:numFmt w:val="bullet"/>
      <w:lvlText w:val="•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9720A4"/>
    <w:multiLevelType w:val="hybridMultilevel"/>
    <w:tmpl w:val="DF0C6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F29FF"/>
    <w:multiLevelType w:val="multilevel"/>
    <w:tmpl w:val="B3C2C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D7A7A"/>
    <w:multiLevelType w:val="hybridMultilevel"/>
    <w:tmpl w:val="C1DA52D8"/>
    <w:lvl w:ilvl="0" w:tplc="A0742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B84FEF"/>
    <w:multiLevelType w:val="multilevel"/>
    <w:tmpl w:val="8BE2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301929"/>
    <w:multiLevelType w:val="hybridMultilevel"/>
    <w:tmpl w:val="8EE68E8E"/>
    <w:lvl w:ilvl="0" w:tplc="1E6A2C6C"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AD32C5"/>
    <w:multiLevelType w:val="hybridMultilevel"/>
    <w:tmpl w:val="C1DA52D8"/>
    <w:lvl w:ilvl="0" w:tplc="A0742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D4C0387"/>
    <w:multiLevelType w:val="hybridMultilevel"/>
    <w:tmpl w:val="E49EFC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76C56C2"/>
    <w:multiLevelType w:val="hybridMultilevel"/>
    <w:tmpl w:val="46661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773B61"/>
    <w:multiLevelType w:val="multilevel"/>
    <w:tmpl w:val="71D0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005F22"/>
    <w:multiLevelType w:val="hybridMultilevel"/>
    <w:tmpl w:val="C172E8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39611EB"/>
    <w:multiLevelType w:val="hybridMultilevel"/>
    <w:tmpl w:val="17C89E6A"/>
    <w:lvl w:ilvl="0" w:tplc="813435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5875052">
    <w:abstractNumId w:val="0"/>
  </w:num>
  <w:num w:numId="2" w16cid:durableId="2092774012">
    <w:abstractNumId w:val="5"/>
  </w:num>
  <w:num w:numId="3" w16cid:durableId="918827901">
    <w:abstractNumId w:val="3"/>
  </w:num>
  <w:num w:numId="4" w16cid:durableId="924343197">
    <w:abstractNumId w:val="10"/>
  </w:num>
  <w:num w:numId="5" w16cid:durableId="454714049">
    <w:abstractNumId w:val="21"/>
  </w:num>
  <w:num w:numId="6" w16cid:durableId="22757233">
    <w:abstractNumId w:val="17"/>
  </w:num>
  <w:num w:numId="7" w16cid:durableId="686760896">
    <w:abstractNumId w:val="14"/>
  </w:num>
  <w:num w:numId="8" w16cid:durableId="403378973">
    <w:abstractNumId w:val="6"/>
  </w:num>
  <w:num w:numId="9" w16cid:durableId="1066804768">
    <w:abstractNumId w:val="12"/>
  </w:num>
  <w:num w:numId="10" w16cid:durableId="1529222497">
    <w:abstractNumId w:val="4"/>
  </w:num>
  <w:num w:numId="11" w16cid:durableId="1780562016">
    <w:abstractNumId w:val="2"/>
  </w:num>
  <w:num w:numId="12" w16cid:durableId="2037196162">
    <w:abstractNumId w:val="7"/>
  </w:num>
  <w:num w:numId="13" w16cid:durableId="2079135936">
    <w:abstractNumId w:val="8"/>
  </w:num>
  <w:num w:numId="14" w16cid:durableId="1771390796">
    <w:abstractNumId w:val="18"/>
  </w:num>
  <w:num w:numId="15" w16cid:durableId="1947888878">
    <w:abstractNumId w:val="9"/>
  </w:num>
  <w:num w:numId="16" w16cid:durableId="1633826521">
    <w:abstractNumId w:val="11"/>
  </w:num>
  <w:num w:numId="17" w16cid:durableId="1864827692">
    <w:abstractNumId w:val="13"/>
  </w:num>
  <w:num w:numId="18" w16cid:durableId="1742478848">
    <w:abstractNumId w:val="22"/>
  </w:num>
  <w:num w:numId="19" w16cid:durableId="1461993775">
    <w:abstractNumId w:val="1"/>
  </w:num>
  <w:num w:numId="20" w16cid:durableId="586034108">
    <w:abstractNumId w:val="15"/>
  </w:num>
  <w:num w:numId="21" w16cid:durableId="1829128062">
    <w:abstractNumId w:val="20"/>
  </w:num>
  <w:num w:numId="22" w16cid:durableId="1085803512">
    <w:abstractNumId w:val="16"/>
  </w:num>
  <w:num w:numId="23" w16cid:durableId="16749952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2"/>
    <w:rsid w:val="00010657"/>
    <w:rsid w:val="0001290F"/>
    <w:rsid w:val="00034801"/>
    <w:rsid w:val="000404B5"/>
    <w:rsid w:val="000470B1"/>
    <w:rsid w:val="00047674"/>
    <w:rsid w:val="00047891"/>
    <w:rsid w:val="00051975"/>
    <w:rsid w:val="00053EE2"/>
    <w:rsid w:val="00065C70"/>
    <w:rsid w:val="0007136E"/>
    <w:rsid w:val="00071DF7"/>
    <w:rsid w:val="0007765C"/>
    <w:rsid w:val="0008100D"/>
    <w:rsid w:val="00087ECB"/>
    <w:rsid w:val="000A4D61"/>
    <w:rsid w:val="000A5974"/>
    <w:rsid w:val="000B38CB"/>
    <w:rsid w:val="000C1A79"/>
    <w:rsid w:val="000C638D"/>
    <w:rsid w:val="000E045D"/>
    <w:rsid w:val="000F0EEE"/>
    <w:rsid w:val="000F1CDC"/>
    <w:rsid w:val="000F3790"/>
    <w:rsid w:val="00116B9D"/>
    <w:rsid w:val="0013113A"/>
    <w:rsid w:val="00132831"/>
    <w:rsid w:val="0014449A"/>
    <w:rsid w:val="00175CD2"/>
    <w:rsid w:val="001765EA"/>
    <w:rsid w:val="00190E2D"/>
    <w:rsid w:val="00193765"/>
    <w:rsid w:val="0019542B"/>
    <w:rsid w:val="001A12A6"/>
    <w:rsid w:val="001A2FC6"/>
    <w:rsid w:val="001A4545"/>
    <w:rsid w:val="001C6FE9"/>
    <w:rsid w:val="001D3B52"/>
    <w:rsid w:val="001D3C08"/>
    <w:rsid w:val="001E1B1D"/>
    <w:rsid w:val="001F10D0"/>
    <w:rsid w:val="001F277B"/>
    <w:rsid w:val="001F4CB8"/>
    <w:rsid w:val="00232B4A"/>
    <w:rsid w:val="00247DC0"/>
    <w:rsid w:val="00263373"/>
    <w:rsid w:val="002653BE"/>
    <w:rsid w:val="00265FB6"/>
    <w:rsid w:val="00276A9D"/>
    <w:rsid w:val="002820D2"/>
    <w:rsid w:val="00284739"/>
    <w:rsid w:val="00297B2C"/>
    <w:rsid w:val="002A7A02"/>
    <w:rsid w:val="002A7C1D"/>
    <w:rsid w:val="002B6A96"/>
    <w:rsid w:val="002B78BD"/>
    <w:rsid w:val="002C47CD"/>
    <w:rsid w:val="002D2319"/>
    <w:rsid w:val="002D287D"/>
    <w:rsid w:val="002D534A"/>
    <w:rsid w:val="002F1006"/>
    <w:rsid w:val="002F17A4"/>
    <w:rsid w:val="0030121A"/>
    <w:rsid w:val="00303418"/>
    <w:rsid w:val="0030748E"/>
    <w:rsid w:val="00313693"/>
    <w:rsid w:val="00317DBC"/>
    <w:rsid w:val="003257B6"/>
    <w:rsid w:val="003262FB"/>
    <w:rsid w:val="00331587"/>
    <w:rsid w:val="003527FF"/>
    <w:rsid w:val="00355C00"/>
    <w:rsid w:val="003943A7"/>
    <w:rsid w:val="003A3059"/>
    <w:rsid w:val="003A4215"/>
    <w:rsid w:val="003A5780"/>
    <w:rsid w:val="003C134D"/>
    <w:rsid w:val="003C334C"/>
    <w:rsid w:val="003C3917"/>
    <w:rsid w:val="003D27FA"/>
    <w:rsid w:val="003D3138"/>
    <w:rsid w:val="003F079A"/>
    <w:rsid w:val="003F2421"/>
    <w:rsid w:val="003F5DA0"/>
    <w:rsid w:val="003F72E3"/>
    <w:rsid w:val="0040055C"/>
    <w:rsid w:val="00402D04"/>
    <w:rsid w:val="00404F34"/>
    <w:rsid w:val="00413AC2"/>
    <w:rsid w:val="0041688B"/>
    <w:rsid w:val="00427994"/>
    <w:rsid w:val="0045297E"/>
    <w:rsid w:val="00476948"/>
    <w:rsid w:val="0047796A"/>
    <w:rsid w:val="004877A2"/>
    <w:rsid w:val="004949EA"/>
    <w:rsid w:val="004C00AC"/>
    <w:rsid w:val="004C4580"/>
    <w:rsid w:val="004D7862"/>
    <w:rsid w:val="004E7377"/>
    <w:rsid w:val="00501C03"/>
    <w:rsid w:val="00502FE0"/>
    <w:rsid w:val="0050420E"/>
    <w:rsid w:val="00517AEE"/>
    <w:rsid w:val="00526579"/>
    <w:rsid w:val="005303EB"/>
    <w:rsid w:val="005345C2"/>
    <w:rsid w:val="00543835"/>
    <w:rsid w:val="00551EB5"/>
    <w:rsid w:val="00554A82"/>
    <w:rsid w:val="00565B03"/>
    <w:rsid w:val="00574C54"/>
    <w:rsid w:val="0058488F"/>
    <w:rsid w:val="0059681C"/>
    <w:rsid w:val="005E2FAB"/>
    <w:rsid w:val="005E5458"/>
    <w:rsid w:val="00611EBF"/>
    <w:rsid w:val="00622DE8"/>
    <w:rsid w:val="00636056"/>
    <w:rsid w:val="00645315"/>
    <w:rsid w:val="006610D5"/>
    <w:rsid w:val="00663EB4"/>
    <w:rsid w:val="006671D8"/>
    <w:rsid w:val="006678C8"/>
    <w:rsid w:val="00667D1D"/>
    <w:rsid w:val="006907DF"/>
    <w:rsid w:val="006B2B1E"/>
    <w:rsid w:val="006D241A"/>
    <w:rsid w:val="006D335B"/>
    <w:rsid w:val="006D522B"/>
    <w:rsid w:val="00722955"/>
    <w:rsid w:val="007277C0"/>
    <w:rsid w:val="00735993"/>
    <w:rsid w:val="007415B2"/>
    <w:rsid w:val="0074772C"/>
    <w:rsid w:val="0075529A"/>
    <w:rsid w:val="00761C5A"/>
    <w:rsid w:val="00766F64"/>
    <w:rsid w:val="00781A03"/>
    <w:rsid w:val="00783E0F"/>
    <w:rsid w:val="007A2B70"/>
    <w:rsid w:val="007E2BD3"/>
    <w:rsid w:val="007F0AB7"/>
    <w:rsid w:val="007F6D77"/>
    <w:rsid w:val="00800B5B"/>
    <w:rsid w:val="0081155A"/>
    <w:rsid w:val="00811C5E"/>
    <w:rsid w:val="00812A4F"/>
    <w:rsid w:val="00813994"/>
    <w:rsid w:val="0081465E"/>
    <w:rsid w:val="00820D33"/>
    <w:rsid w:val="00823E92"/>
    <w:rsid w:val="0083704D"/>
    <w:rsid w:val="0084735D"/>
    <w:rsid w:val="008546AA"/>
    <w:rsid w:val="00860286"/>
    <w:rsid w:val="00873FD0"/>
    <w:rsid w:val="008873CC"/>
    <w:rsid w:val="00896A33"/>
    <w:rsid w:val="008B2A7E"/>
    <w:rsid w:val="008C4518"/>
    <w:rsid w:val="008F4886"/>
    <w:rsid w:val="008F6B93"/>
    <w:rsid w:val="00901303"/>
    <w:rsid w:val="009052A4"/>
    <w:rsid w:val="00910249"/>
    <w:rsid w:val="00921D4F"/>
    <w:rsid w:val="00933C05"/>
    <w:rsid w:val="00935577"/>
    <w:rsid w:val="00936D9A"/>
    <w:rsid w:val="00937564"/>
    <w:rsid w:val="009443E5"/>
    <w:rsid w:val="009535EF"/>
    <w:rsid w:val="009665F7"/>
    <w:rsid w:val="00973E77"/>
    <w:rsid w:val="00974375"/>
    <w:rsid w:val="009B2105"/>
    <w:rsid w:val="009B3D05"/>
    <w:rsid w:val="009C0FB9"/>
    <w:rsid w:val="009D63D4"/>
    <w:rsid w:val="009D7B2C"/>
    <w:rsid w:val="009E4FCB"/>
    <w:rsid w:val="009F0628"/>
    <w:rsid w:val="009F548A"/>
    <w:rsid w:val="00A05E78"/>
    <w:rsid w:val="00A21EAC"/>
    <w:rsid w:val="00A25528"/>
    <w:rsid w:val="00A660F8"/>
    <w:rsid w:val="00A73C30"/>
    <w:rsid w:val="00A73ED4"/>
    <w:rsid w:val="00A85064"/>
    <w:rsid w:val="00A93885"/>
    <w:rsid w:val="00AA096E"/>
    <w:rsid w:val="00AA3054"/>
    <w:rsid w:val="00AA526F"/>
    <w:rsid w:val="00AA7D83"/>
    <w:rsid w:val="00AB3347"/>
    <w:rsid w:val="00AB5B46"/>
    <w:rsid w:val="00AD09B2"/>
    <w:rsid w:val="00AD7ADE"/>
    <w:rsid w:val="00AE69F3"/>
    <w:rsid w:val="00B03364"/>
    <w:rsid w:val="00B1079D"/>
    <w:rsid w:val="00B2362A"/>
    <w:rsid w:val="00B3010D"/>
    <w:rsid w:val="00B3253B"/>
    <w:rsid w:val="00B36DB2"/>
    <w:rsid w:val="00B41FE3"/>
    <w:rsid w:val="00B55DD8"/>
    <w:rsid w:val="00B61548"/>
    <w:rsid w:val="00B634AD"/>
    <w:rsid w:val="00B722E7"/>
    <w:rsid w:val="00B84D67"/>
    <w:rsid w:val="00B91EA0"/>
    <w:rsid w:val="00B96219"/>
    <w:rsid w:val="00BC64C5"/>
    <w:rsid w:val="00BC655F"/>
    <w:rsid w:val="00BE4BF2"/>
    <w:rsid w:val="00BF3074"/>
    <w:rsid w:val="00BF3C9A"/>
    <w:rsid w:val="00C20A74"/>
    <w:rsid w:val="00C22AE7"/>
    <w:rsid w:val="00C2307C"/>
    <w:rsid w:val="00C31C4F"/>
    <w:rsid w:val="00C4347F"/>
    <w:rsid w:val="00C45532"/>
    <w:rsid w:val="00C53C7D"/>
    <w:rsid w:val="00C543B8"/>
    <w:rsid w:val="00C607BA"/>
    <w:rsid w:val="00C60EC6"/>
    <w:rsid w:val="00C6154E"/>
    <w:rsid w:val="00C63B13"/>
    <w:rsid w:val="00C853C7"/>
    <w:rsid w:val="00CA172A"/>
    <w:rsid w:val="00CA2DA3"/>
    <w:rsid w:val="00CB1CF4"/>
    <w:rsid w:val="00CD248B"/>
    <w:rsid w:val="00CE24FC"/>
    <w:rsid w:val="00CE435C"/>
    <w:rsid w:val="00CF2E5C"/>
    <w:rsid w:val="00D01A71"/>
    <w:rsid w:val="00D04502"/>
    <w:rsid w:val="00D0558D"/>
    <w:rsid w:val="00D1251A"/>
    <w:rsid w:val="00D16392"/>
    <w:rsid w:val="00D25E2B"/>
    <w:rsid w:val="00D26100"/>
    <w:rsid w:val="00D41F20"/>
    <w:rsid w:val="00D447A3"/>
    <w:rsid w:val="00D45A4B"/>
    <w:rsid w:val="00D50449"/>
    <w:rsid w:val="00D678C5"/>
    <w:rsid w:val="00D736A9"/>
    <w:rsid w:val="00D80446"/>
    <w:rsid w:val="00DA7883"/>
    <w:rsid w:val="00DB34FA"/>
    <w:rsid w:val="00DC27DC"/>
    <w:rsid w:val="00DC69A5"/>
    <w:rsid w:val="00DD57FB"/>
    <w:rsid w:val="00DD7E4D"/>
    <w:rsid w:val="00DF60B0"/>
    <w:rsid w:val="00DF7310"/>
    <w:rsid w:val="00E04ECA"/>
    <w:rsid w:val="00E07EA0"/>
    <w:rsid w:val="00E24812"/>
    <w:rsid w:val="00E25073"/>
    <w:rsid w:val="00E31DC0"/>
    <w:rsid w:val="00E416C8"/>
    <w:rsid w:val="00E724E3"/>
    <w:rsid w:val="00E80E21"/>
    <w:rsid w:val="00E87FB8"/>
    <w:rsid w:val="00E95A53"/>
    <w:rsid w:val="00EE3B4D"/>
    <w:rsid w:val="00EF276C"/>
    <w:rsid w:val="00F00968"/>
    <w:rsid w:val="00F1480B"/>
    <w:rsid w:val="00F169A8"/>
    <w:rsid w:val="00F224CF"/>
    <w:rsid w:val="00F24D1D"/>
    <w:rsid w:val="00F25008"/>
    <w:rsid w:val="00F31E7B"/>
    <w:rsid w:val="00F357E4"/>
    <w:rsid w:val="00F51C09"/>
    <w:rsid w:val="00F64A0E"/>
    <w:rsid w:val="00F7234E"/>
    <w:rsid w:val="00F85188"/>
    <w:rsid w:val="00F859DB"/>
    <w:rsid w:val="00F9007E"/>
    <w:rsid w:val="00F977DE"/>
    <w:rsid w:val="00FB07C3"/>
    <w:rsid w:val="00FB1483"/>
    <w:rsid w:val="00FB3412"/>
    <w:rsid w:val="00FB4210"/>
    <w:rsid w:val="00FB685A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FA18"/>
  <w15:docId w15:val="{0A8A15A7-28B6-6446-902E-9D67C2D2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8BD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C63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862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0B38C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B1483"/>
    <w:pPr>
      <w:tabs>
        <w:tab w:val="center" w:pos="4677"/>
        <w:tab w:val="right" w:pos="9355"/>
      </w:tabs>
    </w:pPr>
    <w:rPr>
      <w:rFonts w:ascii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B1483"/>
  </w:style>
  <w:style w:type="paragraph" w:styleId="a7">
    <w:name w:val="footer"/>
    <w:basedOn w:val="a"/>
    <w:link w:val="a8"/>
    <w:uiPriority w:val="99"/>
    <w:unhideWhenUsed/>
    <w:rsid w:val="00FB1483"/>
    <w:pPr>
      <w:tabs>
        <w:tab w:val="center" w:pos="4677"/>
        <w:tab w:val="right" w:pos="9355"/>
      </w:tabs>
    </w:pPr>
    <w:rPr>
      <w:rFonts w:ascii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B1483"/>
  </w:style>
  <w:style w:type="table" w:styleId="a9">
    <w:name w:val="Table Grid"/>
    <w:basedOn w:val="a1"/>
    <w:uiPriority w:val="39"/>
    <w:rsid w:val="0081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63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0C638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73F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-toc-section">
    <w:name w:val="ez-toc-section"/>
    <w:basedOn w:val="a0"/>
    <w:rsid w:val="00873FD0"/>
  </w:style>
  <w:style w:type="paragraph" w:styleId="HTML">
    <w:name w:val="HTML Preformatted"/>
    <w:basedOn w:val="a"/>
    <w:link w:val="HTML0"/>
    <w:uiPriority w:val="99"/>
    <w:unhideWhenUsed/>
    <w:rsid w:val="00873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3FD0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CA2DA3"/>
    <w:rPr>
      <w:rFonts w:ascii="Courier New" w:eastAsiaTheme="minorHAnsi" w:hAnsi="Courier New" w:cs="Courier New"/>
      <w:sz w:val="20"/>
      <w:szCs w:val="20"/>
    </w:rPr>
  </w:style>
  <w:style w:type="character" w:customStyle="1" w:styleId="4">
    <w:name w:val="Основной текст (4)_"/>
    <w:basedOn w:val="a0"/>
    <w:link w:val="40"/>
    <w:rsid w:val="00B615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1548"/>
    <w:pPr>
      <w:widowControl w:val="0"/>
      <w:shd w:val="clear" w:color="auto" w:fill="FFFFFF"/>
      <w:spacing w:line="293" w:lineRule="exact"/>
      <w:ind w:hanging="9"/>
      <w:jc w:val="both"/>
    </w:pPr>
    <w:rPr>
      <w:rFonts w:eastAsia="Times New Roman"/>
      <w:lang w:eastAsia="en-US"/>
    </w:rPr>
  </w:style>
  <w:style w:type="character" w:customStyle="1" w:styleId="21">
    <w:name w:val="Основной текст (2)_"/>
    <w:basedOn w:val="a0"/>
    <w:link w:val="22"/>
    <w:rsid w:val="0008100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0810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275pt">
    <w:name w:val="Основной текст (2) + 7.5 pt"/>
    <w:aliases w:val="Полужирный"/>
    <w:basedOn w:val="21"/>
    <w:rsid w:val="000810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85pt">
    <w:name w:val="Основной текст (2) + 8.5 pt"/>
    <w:basedOn w:val="21"/>
    <w:rsid w:val="0008100D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8100D"/>
    <w:pPr>
      <w:widowControl w:val="0"/>
      <w:shd w:val="clear" w:color="auto" w:fill="FFFFFF"/>
      <w:spacing w:before="300" w:after="120" w:line="276" w:lineRule="exact"/>
      <w:ind w:hanging="361"/>
    </w:pPr>
    <w:rPr>
      <w:rFonts w:eastAsia="Times New Roman"/>
      <w:lang w:eastAsia="en-US"/>
    </w:rPr>
  </w:style>
  <w:style w:type="character" w:customStyle="1" w:styleId="8">
    <w:name w:val="Основной текст (8)_"/>
    <w:basedOn w:val="a0"/>
    <w:link w:val="80"/>
    <w:rsid w:val="0074772C"/>
    <w:rPr>
      <w:b/>
      <w:bCs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4772C"/>
    <w:pPr>
      <w:widowControl w:val="0"/>
      <w:shd w:val="clear" w:color="auto" w:fill="FFFFFF"/>
      <w:spacing w:before="120" w:after="300" w:line="0" w:lineRule="atLeast"/>
      <w:ind w:hanging="3"/>
    </w:pPr>
    <w:rPr>
      <w:rFonts w:asciiTheme="minorHAnsi" w:hAnsiTheme="minorHAnsi" w:cstheme="minorBidi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3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756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2430</Characters>
  <Application>Microsoft Office Word</Application>
  <DocSecurity>0</DocSecurity>
  <Lines>280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LW-03EN Report. Linux Shell. Files Globbing &amp; Streams Redirection.</vt:lpstr>
      <vt:lpstr>Lab Work 05. Linux/UNIX Command Line Shell &amp; System Variables</vt:lpstr>
    </vt:vector>
  </TitlesOfParts>
  <Manager/>
  <Company>RNU</Company>
  <LinksUpToDate>false</LinksUpToDate>
  <CharactersWithSpaces>2843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PW-05EN Report. Linux Shell. Files Globbing &amp; Streams Redirection.</dc:title>
  <dc:subject/>
  <dc:creator>Yuriy Shamshin</dc:creator>
  <cp:keywords/>
  <dc:description/>
  <cp:lastModifiedBy>YS</cp:lastModifiedBy>
  <cp:revision>2</cp:revision>
  <cp:lastPrinted>2025-02-03T10:00:00Z</cp:lastPrinted>
  <dcterms:created xsi:type="dcterms:W3CDTF">2026-02-02T15:19:00Z</dcterms:created>
  <dcterms:modified xsi:type="dcterms:W3CDTF">2026-02-02T15:19:00Z</dcterms:modified>
  <cp:category/>
</cp:coreProperties>
</file>